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AC31" w14:textId="3E339D4A" w:rsidR="00EF1534" w:rsidRPr="00F24F66" w:rsidRDefault="00FE1184" w:rsidP="00FE1184">
      <w:pPr>
        <w:spacing w:before="240" w:after="0"/>
        <w:ind w:left="1701" w:right="401"/>
        <w:contextualSpacing/>
        <w:jc w:val="center"/>
        <w:rPr>
          <w:rFonts w:asciiTheme="minorHAnsi" w:hAnsiTheme="minorHAnsi" w:cstheme="minorHAnsi"/>
          <w:b/>
          <w:color w:val="76923C" w:themeColor="accent3" w:themeShade="BF"/>
          <w:sz w:val="4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1" behindDoc="0" locked="0" layoutInCell="1" allowOverlap="1" wp14:anchorId="14DA9B1F" wp14:editId="3C77FC9C">
                <wp:simplePos x="0" y="0"/>
                <wp:positionH relativeFrom="column">
                  <wp:posOffset>614055</wp:posOffset>
                </wp:positionH>
                <wp:positionV relativeFrom="paragraph">
                  <wp:posOffset>201788</wp:posOffset>
                </wp:positionV>
                <wp:extent cx="5178889" cy="1692323"/>
                <wp:effectExtent l="0" t="0" r="0" b="31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8889" cy="16923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E0DA3" w14:textId="77777777" w:rsidR="00FE1184" w:rsidRDefault="00FE1184" w:rsidP="00FE1184">
                            <w:pPr>
                              <w:spacing w:before="240" w:after="0" w:line="240" w:lineRule="auto"/>
                              <w:ind w:left="1701" w:right="401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  <w:t>Inventaire</w:t>
                            </w:r>
                            <w:proofErr w:type="spellEnd"/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  <w:t xml:space="preserve"> Petit </w:t>
                            </w:r>
                            <w:proofErr w:type="spellStart"/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  <w:t>Ecolier</w:t>
                            </w:r>
                            <w:proofErr w:type="spellEnd"/>
                          </w:p>
                          <w:p w14:paraId="4BA0AACB" w14:textId="46DD4508" w:rsidR="00FE1184" w:rsidRPr="00FE1184" w:rsidRDefault="00FE1184" w:rsidP="00FE1184">
                            <w:pPr>
                              <w:spacing w:before="240" w:after="0" w:line="240" w:lineRule="auto"/>
                              <w:ind w:left="1701" w:right="401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923C" w:themeColor="accent3" w:themeShade="BF"/>
                                <w:sz w:val="40"/>
                                <w:szCs w:val="40"/>
                              </w:rPr>
                            </w:pP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>1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chambre,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>2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personnes, 1 salle de bain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et 1 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BACC6" w:themeColor="accent5"/>
                                <w:sz w:val="24"/>
                                <w:szCs w:val="24"/>
                              </w:rPr>
                              <w:t>WC)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5432A93" w14:textId="77777777" w:rsidR="00FE1184" w:rsidRPr="00FE1184" w:rsidRDefault="00FE1184" w:rsidP="00FE1184">
                            <w:pPr>
                              <w:spacing w:before="240" w:after="0" w:line="240" w:lineRule="auto"/>
                              <w:ind w:left="1701" w:right="401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16"/>
                                <w:szCs w:val="6"/>
                                <w:lang w:val="en-GB"/>
                              </w:rPr>
                            </w:pPr>
                          </w:p>
                          <w:p w14:paraId="0926ACE4" w14:textId="1B9604CF" w:rsidR="00FE1184" w:rsidRDefault="00FE1184" w:rsidP="00FE1184">
                            <w:pPr>
                              <w:spacing w:before="240" w:after="0" w:line="240" w:lineRule="auto"/>
                              <w:ind w:left="1701" w:right="401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40"/>
                                <w:lang w:val="en-GB"/>
                              </w:rPr>
                            </w:pPr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40"/>
                                <w:lang w:val="en-GB"/>
                              </w:rPr>
                              <w:t xml:space="preserve">Petit </w:t>
                            </w:r>
                            <w:proofErr w:type="spellStart"/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40"/>
                                <w:lang w:val="en-GB"/>
                              </w:rPr>
                              <w:t>Ecolier</w:t>
                            </w:r>
                            <w:proofErr w:type="spellEnd"/>
                            <w:r w:rsidRPr="001B32BE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40"/>
                                <w:lang w:val="en-GB"/>
                              </w:rPr>
                              <w:t xml:space="preserve"> Inventory</w:t>
                            </w:r>
                          </w:p>
                          <w:p w14:paraId="3A145EED" w14:textId="32DDFC59" w:rsidR="00FE1184" w:rsidRPr="00FE1184" w:rsidRDefault="00FE1184" w:rsidP="00FE1184">
                            <w:pPr>
                              <w:spacing w:after="0" w:line="240" w:lineRule="auto"/>
                              <w:ind w:left="1701" w:right="401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40"/>
                                <w:lang w:val="en-GB"/>
                              </w:rPr>
                            </w:pP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>1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 xml:space="preserve"> bedroom,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>2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 xml:space="preserve"> people, 1 bathroom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>and 1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 xml:space="preserve"> WC)</w:t>
                            </w:r>
                          </w:p>
                          <w:p w14:paraId="30735268" w14:textId="08D6E933" w:rsidR="00FE1184" w:rsidRDefault="00FE11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A9B1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.35pt;margin-top:15.9pt;width:407.8pt;height:133.25pt;z-index:2517176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" filled="f" stroked="f">
                <v:textbox>
                  <w:txbxContent>
                    <w:p w14:paraId="31AE0DA3" w14:textId="77777777" w:rsidR="00FE1184" w:rsidRDefault="00FE1184" w:rsidP="00FE1184">
                      <w:pPr>
                        <w:spacing w:before="240" w:after="0" w:line="240" w:lineRule="auto"/>
                        <w:ind w:left="1701" w:right="401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  <w:sz w:val="40"/>
                          <w:szCs w:val="40"/>
                        </w:rPr>
                      </w:pPr>
                      <w:proofErr w:type="spellStart"/>
                      <w:r w:rsidRPr="001B32BE">
                        <w:rPr>
                          <w:rFonts w:asciiTheme="minorHAnsi" w:hAnsiTheme="minorHAnsi" w:cstheme="minorHAnsi"/>
                          <w:b/>
                          <w:color w:val="4BACC6" w:themeColor="accent5"/>
                          <w:sz w:val="40"/>
                          <w:szCs w:val="40"/>
                          <w:lang w:val="en-GB"/>
                        </w:rPr>
                        <w:t>Inventaire</w:t>
                      </w:r>
                      <w:proofErr w:type="spellEnd"/>
                      <w:r w:rsidRPr="001B32BE">
                        <w:rPr>
                          <w:rFonts w:asciiTheme="minorHAnsi" w:hAnsiTheme="minorHAnsi" w:cstheme="minorHAnsi"/>
                          <w:b/>
                          <w:color w:val="4BACC6" w:themeColor="accent5"/>
                          <w:sz w:val="40"/>
                          <w:szCs w:val="40"/>
                          <w:lang w:val="en-GB"/>
                        </w:rPr>
                        <w:t xml:space="preserve"> Petit </w:t>
                      </w:r>
                      <w:proofErr w:type="spellStart"/>
                      <w:r w:rsidRPr="001B32BE">
                        <w:rPr>
                          <w:rFonts w:asciiTheme="minorHAnsi" w:hAnsiTheme="minorHAnsi" w:cstheme="minorHAnsi"/>
                          <w:b/>
                          <w:color w:val="4BACC6" w:themeColor="accent5"/>
                          <w:sz w:val="40"/>
                          <w:szCs w:val="40"/>
                          <w:lang w:val="en-GB"/>
                        </w:rPr>
                        <w:t>Ecolier</w:t>
                      </w:r>
                      <w:proofErr w:type="spellEnd"/>
                    </w:p>
                    <w:p w14:paraId="4BA0AACB" w14:textId="46DD4508" w:rsidR="00FE1184" w:rsidRPr="00FE1184" w:rsidRDefault="00FE1184" w:rsidP="00FE1184">
                      <w:pPr>
                        <w:spacing w:before="240" w:after="0" w:line="240" w:lineRule="auto"/>
                        <w:ind w:left="1701" w:right="401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76923C" w:themeColor="accent3" w:themeShade="BF"/>
                          <w:sz w:val="40"/>
                          <w:szCs w:val="40"/>
                        </w:rPr>
                      </w:pPr>
                      <w:r w:rsidRPr="00F24F66"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>1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 xml:space="preserve"> chambre,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>2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 xml:space="preserve"> personnes, 1 salle de bain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 xml:space="preserve">et 1 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bCs/>
                          <w:color w:val="4BACC6" w:themeColor="accent5"/>
                          <w:sz w:val="24"/>
                          <w:szCs w:val="24"/>
                        </w:rPr>
                        <w:t>WC)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color w:val="4BACC6" w:themeColor="accent5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5432A93" w14:textId="77777777" w:rsidR="00FE1184" w:rsidRPr="00FE1184" w:rsidRDefault="00FE1184" w:rsidP="00FE1184">
                      <w:pPr>
                        <w:spacing w:before="240" w:after="0" w:line="240" w:lineRule="auto"/>
                        <w:ind w:left="1701" w:right="401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16"/>
                          <w:szCs w:val="6"/>
                          <w:lang w:val="en-GB"/>
                        </w:rPr>
                      </w:pPr>
                    </w:p>
                    <w:p w14:paraId="0926ACE4" w14:textId="1B9604CF" w:rsidR="00FE1184" w:rsidRDefault="00FE1184" w:rsidP="00FE1184">
                      <w:pPr>
                        <w:spacing w:before="240" w:after="0" w:line="240" w:lineRule="auto"/>
                        <w:ind w:left="1701" w:right="401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40"/>
                          <w:lang w:val="en-GB"/>
                        </w:rPr>
                      </w:pPr>
                      <w:r w:rsidRPr="001B32BE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40"/>
                          <w:lang w:val="en-GB"/>
                        </w:rPr>
                        <w:t xml:space="preserve">Petit </w:t>
                      </w:r>
                      <w:proofErr w:type="spellStart"/>
                      <w:r w:rsidRPr="001B32BE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40"/>
                          <w:lang w:val="en-GB"/>
                        </w:rPr>
                        <w:t>Ecolier</w:t>
                      </w:r>
                      <w:proofErr w:type="spellEnd"/>
                      <w:r w:rsidRPr="001B32BE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40"/>
                          <w:lang w:val="en-GB"/>
                        </w:rPr>
                        <w:t xml:space="preserve"> Inventory</w:t>
                      </w:r>
                    </w:p>
                    <w:p w14:paraId="3A145EED" w14:textId="32DDFC59" w:rsidR="00FE1184" w:rsidRPr="00FE1184" w:rsidRDefault="00FE1184" w:rsidP="00FE1184">
                      <w:pPr>
                        <w:spacing w:after="0" w:line="240" w:lineRule="auto"/>
                        <w:ind w:left="1701" w:right="401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40"/>
                          <w:lang w:val="en-GB"/>
                        </w:rPr>
                      </w:pPr>
                      <w:r w:rsidRPr="00F24F66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>(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>1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 xml:space="preserve"> bedroom,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>2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 xml:space="preserve"> people, 1 bathroom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>and 1</w:t>
                      </w:r>
                      <w:r w:rsidRPr="00F24F66">
                        <w:rPr>
                          <w:rFonts w:asciiTheme="minorHAnsi" w:hAnsiTheme="minorHAnsi" w:cstheme="minorHAnsi"/>
                          <w:b/>
                          <w:color w:val="76923C" w:themeColor="accent3" w:themeShade="BF"/>
                          <w:sz w:val="24"/>
                          <w:szCs w:val="14"/>
                          <w:lang w:val="en-GB"/>
                        </w:rPr>
                        <w:t xml:space="preserve"> WC)</w:t>
                      </w:r>
                    </w:p>
                    <w:p w14:paraId="30735268" w14:textId="08D6E933" w:rsidR="00FE1184" w:rsidRDefault="00FE1184"/>
                  </w:txbxContent>
                </v:textbox>
              </v:shape>
            </w:pict>
          </mc:Fallback>
        </mc:AlternateContent>
      </w:r>
      <w:r w:rsidR="00D373CF" w:rsidRPr="001B32BE">
        <w:rPr>
          <w:noProof/>
          <w:sz w:val="20"/>
          <w:szCs w:val="20"/>
        </w:rPr>
        <w:drawing>
          <wp:anchor distT="0" distB="0" distL="114300" distR="114300" simplePos="0" relativeHeight="251711487" behindDoc="0" locked="0" layoutInCell="1" allowOverlap="1" wp14:anchorId="2D79404C" wp14:editId="6E9FB565">
            <wp:simplePos x="0" y="0"/>
            <wp:positionH relativeFrom="column">
              <wp:posOffset>-238836</wp:posOffset>
            </wp:positionH>
            <wp:positionV relativeFrom="paragraph">
              <wp:posOffset>106263</wp:posOffset>
            </wp:positionV>
            <wp:extent cx="1269242" cy="1269242"/>
            <wp:effectExtent l="0" t="0" r="7620" b="7620"/>
            <wp:wrapNone/>
            <wp:docPr id="12" name="Image 12" descr="NANTES CAMPING | Hippodrome de Na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NTES CAMPING | Hippodrome de Nant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448" cy="127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CE204" w14:textId="63228420" w:rsidR="00EF1534" w:rsidRDefault="00EF1534" w:rsidP="00EF1534">
      <w:pPr>
        <w:contextualSpacing/>
      </w:pPr>
    </w:p>
    <w:p w14:paraId="70A78400" w14:textId="730851A1" w:rsidR="00EF1534" w:rsidRDefault="00EF1534" w:rsidP="00EF1534">
      <w:pPr>
        <w:contextualSpacing/>
      </w:pPr>
    </w:p>
    <w:p w14:paraId="657FD7F4" w14:textId="7F169DAF" w:rsidR="00EF1534" w:rsidRDefault="00EF1534" w:rsidP="00EF1534">
      <w:pPr>
        <w:contextualSpacing/>
      </w:pPr>
    </w:p>
    <w:p w14:paraId="748C9177" w14:textId="27935B8D" w:rsidR="00EF1534" w:rsidRDefault="00EF1534" w:rsidP="00EF1534">
      <w:pPr>
        <w:contextualSpacing/>
      </w:pPr>
    </w:p>
    <w:p w14:paraId="4FB57CAA" w14:textId="2220B269" w:rsidR="00EF1534" w:rsidRDefault="00EF1534" w:rsidP="00EF1534">
      <w:pPr>
        <w:contextualSpacing/>
      </w:pPr>
    </w:p>
    <w:p w14:paraId="007C581C" w14:textId="5B6930D9" w:rsidR="00EF1534" w:rsidRDefault="009D77DB" w:rsidP="00EF1534">
      <w:pPr>
        <w:contextualSpacing/>
      </w:pPr>
      <w:r>
        <w:rPr>
          <w:noProof/>
        </w:rPr>
        <w:drawing>
          <wp:anchor distT="0" distB="0" distL="114300" distR="114300" simplePos="0" relativeHeight="251718655" behindDoc="0" locked="0" layoutInCell="1" allowOverlap="1" wp14:anchorId="6981F2AE" wp14:editId="5C805DF9">
            <wp:simplePos x="0" y="0"/>
            <wp:positionH relativeFrom="column">
              <wp:posOffset>3916680</wp:posOffset>
            </wp:positionH>
            <wp:positionV relativeFrom="paragraph">
              <wp:posOffset>137059</wp:posOffset>
            </wp:positionV>
            <wp:extent cx="2369820" cy="1975104"/>
            <wp:effectExtent l="0" t="0" r="0" b="6350"/>
            <wp:wrapNone/>
            <wp:docPr id="196594779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9"/>
                    <a:stretch/>
                  </pic:blipFill>
                  <pic:spPr bwMode="auto">
                    <a:xfrm>
                      <a:off x="0" y="0"/>
                      <a:ext cx="2369820" cy="19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CF30" w14:textId="1FF7D8F3" w:rsidR="00EF1534" w:rsidRDefault="002C589A" w:rsidP="00EF1534">
      <w:pPr>
        <w:contextualSpacing/>
        <w:rPr>
          <w:rFonts w:ascii="Jenna Sue" w:hAnsi="Jenna Su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19" behindDoc="0" locked="0" layoutInCell="1" allowOverlap="1" wp14:anchorId="19D5F847" wp14:editId="4EEEDDE7">
                <wp:simplePos x="0" y="0"/>
                <wp:positionH relativeFrom="column">
                  <wp:posOffset>-94891</wp:posOffset>
                </wp:positionH>
                <wp:positionV relativeFrom="paragraph">
                  <wp:posOffset>99503</wp:posOffset>
                </wp:positionV>
                <wp:extent cx="3467100" cy="8117601"/>
                <wp:effectExtent l="0" t="0" r="19050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81176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7D7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5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67"/>
                              <w:gridCol w:w="283"/>
                              <w:gridCol w:w="142"/>
                              <w:gridCol w:w="992"/>
                              <w:gridCol w:w="284"/>
                            </w:tblGrid>
                            <w:tr w:rsidR="00EF1534" w14:paraId="4C9FC44F" w14:textId="77777777" w:rsidTr="00FE1184">
                              <w:trPr>
                                <w:trHeight w:val="426"/>
                              </w:trPr>
                              <w:tc>
                                <w:tcPr>
                                  <w:tcW w:w="3261" w:type="dxa"/>
                                </w:tcPr>
                                <w:p w14:paraId="7D46C0C3" w14:textId="77777777" w:rsidR="00EF1534" w:rsidRPr="00FE1184" w:rsidRDefault="00EF1534" w:rsidP="00364EB8">
                                  <w:pPr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14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0"/>
                                      <w:szCs w:val="14"/>
                                      <w:lang w:val="en-GB"/>
                                    </w:rPr>
                                    <w:t xml:space="preserve">Cuisine &amp;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0"/>
                                      <w:szCs w:val="40"/>
                                      <w:lang w:val="en-GB"/>
                                    </w:rPr>
                                    <w:t>Séjour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0"/>
                                      <w:szCs w:val="14"/>
                                      <w:lang w:val="en-GB"/>
                                    </w:rPr>
                                    <w:t xml:space="preserve"> /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b/>
                                      <w:color w:val="76923C" w:themeColor="accent3" w:themeShade="BF"/>
                                      <w:sz w:val="24"/>
                                      <w:szCs w:val="14"/>
                                      <w:lang w:val="en-GB"/>
                                    </w:rPr>
                                    <w:t>Kitchen &amp; Living Room</w:t>
                                  </w:r>
                                </w:p>
                                <w:p w14:paraId="1E5DEB55" w14:textId="77777777" w:rsidR="00EF1534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3"/>
                                  <w:vAlign w:val="bottom"/>
                                </w:tcPr>
                                <w:p w14:paraId="1419E456" w14:textId="77777777" w:rsidR="00EF1534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Nombre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40598385" w14:textId="77777777" w:rsidR="00EF1534" w:rsidRPr="00836689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vAlign w:val="bottom"/>
                                </w:tcPr>
                                <w:p w14:paraId="45175BB5" w14:textId="4A97F679" w:rsidR="00EF1534" w:rsidRDefault="00EF1534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Prix pièce</w:t>
                                  </w:r>
                                  <w:r w:rsidR="00FE118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*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2C261927" w14:textId="42D76F4D" w:rsidR="00EF1534" w:rsidRPr="00836689" w:rsidRDefault="00EF1534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Unit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</w:t>
                                  </w:r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rice</w:t>
                                  </w:r>
                                  <w:proofErr w:type="spellEnd"/>
                                  <w:r w:rsid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EF1534" w14:paraId="1A794C0D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83AEE0E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Assiettes plates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  <w:lang w:val="en-GB"/>
                                    </w:rPr>
                                    <w:t>plates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7CB6361" w14:textId="6FB68F41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50B06757" w14:textId="7FFCD226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2,</w:t>
                                  </w:r>
                                  <w:r w:rsidR="00F240B5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6F124BF5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A67413A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Assiettes creuses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soup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plates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63E11E2" w14:textId="00C23B20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640CD57" w14:textId="07E040B9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2,</w:t>
                                  </w:r>
                                  <w:r w:rsidR="00F240B5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317645F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BF8EF8A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Assiettes desserts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dessert plates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0A4C97" w14:textId="094FEFE9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0E28ECF6" w14:textId="0DFC9E52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F240B5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85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€</w:t>
                                  </w:r>
                                </w:p>
                              </w:tc>
                            </w:tr>
                            <w:tr w:rsidR="00EF1534" w14:paraId="3E8D1CE8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  <w:shd w:val="clear" w:color="auto" w:fill="auto"/>
                                </w:tcPr>
                                <w:p w14:paraId="4372638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Tasses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cups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6613C23" w14:textId="3215B7C7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B4CDB7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1,50 €</w:t>
                                  </w:r>
                                </w:p>
                              </w:tc>
                            </w:tr>
                            <w:tr w:rsidR="00EF1534" w14:paraId="199234CA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69AC99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Bols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bowls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B34B9D7" w14:textId="32A11C44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0CA3CFA" w14:textId="5CF2CDF3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85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€</w:t>
                                  </w:r>
                                </w:p>
                              </w:tc>
                            </w:tr>
                            <w:tr w:rsidR="00EF1534" w14:paraId="6560E8B0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8FFE780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Saladier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salad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bowl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C60E33B" w14:textId="742D03E8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1BFA1E16" w14:textId="54D37DB4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28C71A89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51CB98B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Verres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glasses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AAE1965" w14:textId="40D284CC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5410EFA9" w14:textId="7AE59B40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7EAEE33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951C212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Verres à pied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wine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glasses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08F379B" w14:textId="367A5743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15513F2" w14:textId="5076AC25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B9F9D32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6AC0F8B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Carafe 1L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pitcher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12445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FD3CE56" w14:textId="72B0A8C0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6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65BA68A8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55E6CD7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Fourchettes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forks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282609A" w14:textId="5A940D3A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1EC0CE63" w14:textId="78640783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17CA2B57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B4DD3D1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Cuillères à soupe /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soup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spoons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C3CA26" w14:textId="42B51A8F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92EE9BF" w14:textId="292F2A2B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414C2C08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1ED724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Cuillères à café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teaspoons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D453D05" w14:textId="0797CB8B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442C9FF" w14:textId="4A1C32C2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7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373275E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241F411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Grande cuillère en bois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wooden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spoon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73CFCC0" w14:textId="69EDED5B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59B9440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1,00 €</w:t>
                                  </w:r>
                                </w:p>
                              </w:tc>
                            </w:tr>
                            <w:tr w:rsidR="00EF1534" w14:paraId="13A76760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63BA19C9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Couteaux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knifes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7C2FA6" w14:textId="0A8558A4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83CE845" w14:textId="010A175F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4FAE7FC2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8358C3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Couteau à viande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kitchen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knife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950F89D" w14:textId="5EFB74AB" w:rsidR="00EF1534" w:rsidRPr="00FE1184" w:rsidRDefault="009A1483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125E88B0" w14:textId="48B50609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4226182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4681BA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Couteau à pain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bread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knife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8FAB2C2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4A8A082" w14:textId="52BD7909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C7A8F29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6603A09A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Couteau office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paring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knife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4350ED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286E7E1" w14:textId="5055C3C7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7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410833D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4D2EB71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Econome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peeler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A9F15D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41566AA" w14:textId="33AE7BB5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8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EF8B22D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887A230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Ouvre boite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can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opener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65DBFC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CB53680" w14:textId="65C45857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9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69E60906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05D854D9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Tire-bouchon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corkscrew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73BBCE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9CAF357" w14:textId="643D29FD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B599D32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8F522C4" w14:textId="73B30F88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Spatule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spatul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F438F2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DD76564" w14:textId="06A52174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9654C70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7F0684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Louche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ladle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CDD087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69B930E" w14:textId="21891197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2649A5C5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E32420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Ecumoire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skimmer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91CACA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C17C0BC" w14:textId="30A0D236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FBE96BC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2693641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Couverts salade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salad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servers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953449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1A7B1AC4" w14:textId="207C1AF8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AB1CCB8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DA999B7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Range couverts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cutlery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box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7ADF36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AD223BC" w14:textId="6BAD2ED1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0BA49DCF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2079E7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Saladier en verre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glass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salad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bowl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957EDC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D492F33" w14:textId="42FBCD43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668D32F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DAAF39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Casseroles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pans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24F13F0" w14:textId="738FAC11" w:rsidR="00EF1534" w:rsidRPr="00FE1184" w:rsidRDefault="00FF0C3C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6EBCA73D" w14:textId="47C850B6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EF1534" w14:paraId="02178CDA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0E7A8E0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Faitout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cooking pot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EA6DE10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2A1BE8A" w14:textId="4308BADE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6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03543FC0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5C833D11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Poêles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stoves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1CAA605" w14:textId="5ED7D40E" w:rsidR="00EF1534" w:rsidRPr="00FE1184" w:rsidRDefault="00FF0C3C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64FED6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13,00 €</w:t>
                                  </w:r>
                                </w:p>
                              </w:tc>
                            </w:tr>
                            <w:tr w:rsidR="00EF1534" w14:paraId="09D963B5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521E515C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Couvercles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lids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024217E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525E545" w14:textId="2EDEA23F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148A5E8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3D2CFD9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Essoreuse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salad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spinner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97CA167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D48EA13" w14:textId="2E677BE6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43C1BCE7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B11884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Passoire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strainer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AA6D5B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6D612B29" w14:textId="5DA68B95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60CC2A1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A78D13E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Planche à découper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cutting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board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0023E0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086CEEAB" w14:textId="6062BF44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6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513364A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293704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Bac à glaçons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ice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cube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tray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D47532C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44E90BC" w14:textId="4F480E19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6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07E97437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7D16A559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Cendrier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ashtray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8D239E5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6403FC0D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1,00 €</w:t>
                                  </w:r>
                                </w:p>
                              </w:tc>
                            </w:tr>
                            <w:tr w:rsidR="00EF1534" w14:paraId="604DFB6B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21C0E44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Cloche micro-onde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microwave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bell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95C0798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4A9C113C" w14:textId="6B538D90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9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227C3263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AB322CC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Dessous de plat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tablemat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54AA74E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0C0121D9" w14:textId="3CE58EF3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80DCDCD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11A5CE6B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Plateau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kitchen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tray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0EC992B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2FBCC63D" w14:textId="0558A2A6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5,</w:t>
                                  </w:r>
                                  <w:r w:rsidR="00CB2042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4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CB95AE2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49D21CA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Cafetière électrique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coffee maker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B26270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61B375C1" w14:textId="3B1C19FB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25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EF1534" w14:paraId="5AC3300D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2DE06DEA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Bouilloire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kettle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5E56D5F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1DA1944E" w14:textId="5A6B8F6C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22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1B32BE" w14:paraId="69E765DB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3B4B2F5" w14:textId="4BFD842C" w:rsidR="001B32BE" w:rsidRPr="00FE1184" w:rsidRDefault="001B32BE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Grille-pain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toaster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6423886" w14:textId="57C462AD" w:rsidR="001B32BE" w:rsidRPr="00FE1184" w:rsidRDefault="001B32BE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357F2627" w14:textId="238598AD" w:rsidR="001B32BE" w:rsidRPr="00FE1184" w:rsidRDefault="001B32BE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30,70 €</w:t>
                                  </w:r>
                                </w:p>
                              </w:tc>
                            </w:tr>
                            <w:tr w:rsidR="00EF1534" w14:paraId="79C90A19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0D175A03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Micro-onde /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microwave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3E4DF29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0E51F8F8" w14:textId="5E848F1F" w:rsidR="00EF1534" w:rsidRPr="00FE1184" w:rsidRDefault="00CB2042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81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EF1534" w14:paraId="2B990C26" w14:textId="77777777" w:rsidTr="00FE1184">
                              <w:trPr>
                                <w:gridAfter w:val="1"/>
                                <w:wAfter w:w="284" w:type="dxa"/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0955047" w14:textId="45E74FA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Télévision + télécommande / 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TV </w:t>
                                  </w:r>
                                  <w:r w:rsidR="00DC3022"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18"/>
                                      <w:szCs w:val="18"/>
                                    </w:rPr>
                                    <w:t>remote</w:t>
                                  </w:r>
                                  <w:proofErr w:type="spellEnd"/>
                                  <w:r w:rsidRPr="00FE1184">
                                    <w:rPr>
                                      <w:rFonts w:asciiTheme="minorHAnsi" w:hAnsiTheme="minorHAnsi" w:cstheme="minorHAnsi"/>
                                      <w:i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B357C8C" w14:textId="77777777" w:rsidR="00EF1534" w:rsidRPr="00FE1184" w:rsidRDefault="00EF1534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14:paraId="7DF7EF02" w14:textId="38716EB6" w:rsidR="00EF1534" w:rsidRPr="00FE1184" w:rsidRDefault="002521BD" w:rsidP="00FE1184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 w:line="240" w:lineRule="auto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240</w:t>
                                  </w:r>
                                  <w:r w:rsidR="00EF1534" w:rsidRPr="00FE1184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</w:tbl>
                          <w:p w14:paraId="2973E15A" w14:textId="77777777" w:rsidR="00EF1534" w:rsidRDefault="00EF1534" w:rsidP="00EF1534">
                            <w:pPr>
                              <w:tabs>
                                <w:tab w:val="center" w:leader="dot" w:pos="3969"/>
                              </w:tabs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5F847" id="Rectangle 2" o:spid="_x0000_s1027" style="position:absolute;margin-left:-7.45pt;margin-top:7.85pt;width:273pt;height:639.2pt;z-index:251704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" strokecolor="#97d700" strokeweight="1pt">
                <v:textbox>
                  <w:txbxContent>
                    <w:tbl>
                      <w:tblPr>
                        <w:tblStyle w:val="Grilledutableau"/>
                        <w:tblW w:w="55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67"/>
                        <w:gridCol w:w="283"/>
                        <w:gridCol w:w="142"/>
                        <w:gridCol w:w="992"/>
                        <w:gridCol w:w="284"/>
                      </w:tblGrid>
                      <w:tr w:rsidR="00EF1534" w14:paraId="4C9FC44F" w14:textId="77777777" w:rsidTr="00FE1184">
                        <w:trPr>
                          <w:trHeight w:val="426"/>
                        </w:trPr>
                        <w:tc>
                          <w:tcPr>
                            <w:tcW w:w="3261" w:type="dxa"/>
                          </w:tcPr>
                          <w:p w14:paraId="7D46C0C3" w14:textId="77777777" w:rsidR="00EF1534" w:rsidRPr="00FE1184" w:rsidRDefault="00EF1534" w:rsidP="00364EB8">
                            <w:pPr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14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14"/>
                                <w:lang w:val="en-GB"/>
                              </w:rPr>
                              <w:t xml:space="preserve">Cuisine &amp;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  <w:t>Séjour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14"/>
                                <w:lang w:val="en-GB"/>
                              </w:rPr>
                              <w:t xml:space="preserve"> /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4"/>
                                <w:szCs w:val="14"/>
                                <w:lang w:val="en-GB"/>
                              </w:rPr>
                              <w:t>Kitchen &amp; Living Room</w:t>
                            </w:r>
                          </w:p>
                          <w:p w14:paraId="1E5DEB55" w14:textId="77777777" w:rsidR="00EF1534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3"/>
                            <w:vAlign w:val="bottom"/>
                          </w:tcPr>
                          <w:p w14:paraId="1419E456" w14:textId="77777777" w:rsidR="00EF1534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40598385" w14:textId="77777777" w:rsidR="00EF1534" w:rsidRPr="00836689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gridSpan w:val="2"/>
                            <w:vAlign w:val="bottom"/>
                          </w:tcPr>
                          <w:p w14:paraId="45175BB5" w14:textId="4A97F679" w:rsidR="00EF1534" w:rsidRDefault="00EF1534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Prix pièce</w:t>
                            </w:r>
                            <w:r w:rsidR="00FE118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2C261927" w14:textId="42D76F4D" w:rsidR="00EF1534" w:rsidRPr="00836689" w:rsidRDefault="00EF1534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Unit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</w:t>
                            </w:r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rice</w:t>
                            </w:r>
                            <w:proofErr w:type="spellEnd"/>
                            <w:r w:rsid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*</w:t>
                            </w:r>
                          </w:p>
                        </w:tc>
                      </w:tr>
                      <w:tr w:rsidR="00EF1534" w14:paraId="1A794C0D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83AEE0E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Assiettes plates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  <w:lang w:val="en-GB"/>
                              </w:rPr>
                              <w:t>plates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7CB6361" w14:textId="6FB68F41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50B06757" w14:textId="7FFCD226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2,</w:t>
                            </w:r>
                            <w:r w:rsidR="00F240B5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6F124BF5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A67413A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Assiettes creuses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soup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plates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63E11E2" w14:textId="00C23B20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640CD57" w14:textId="07E040B9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2,</w:t>
                            </w:r>
                            <w:r w:rsidR="00F240B5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317645F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BF8EF8A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Assiettes desserts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dessert plates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80A4C97" w14:textId="094FEFE9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0E28ECF6" w14:textId="0DFC9E52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F240B5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85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€</w:t>
                            </w:r>
                          </w:p>
                        </w:tc>
                      </w:tr>
                      <w:tr w:rsidR="00EF1534" w14:paraId="3E8D1CE8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  <w:shd w:val="clear" w:color="auto" w:fill="auto"/>
                          </w:tcPr>
                          <w:p w14:paraId="4372638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Tasses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cups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6613C23" w14:textId="3215B7C7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B4CDB7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1,50 €</w:t>
                            </w:r>
                          </w:p>
                        </w:tc>
                      </w:tr>
                      <w:tr w:rsidR="00EF1534" w14:paraId="199234CA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69AC99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Bols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bowls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B34B9D7" w14:textId="32A11C44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0CA3CFA" w14:textId="5CF2CDF3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85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€</w:t>
                            </w:r>
                          </w:p>
                        </w:tc>
                      </w:tr>
                      <w:tr w:rsidR="00EF1534" w14:paraId="6560E8B0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8FFE780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Saladier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salad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bowl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C60E33B" w14:textId="742D03E8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1BFA1E16" w14:textId="54D37DB4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28C71A89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51CB98B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Verres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glasses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AAE1965" w14:textId="40D284CC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5410EFA9" w14:textId="7AE59B40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7EAEE33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951C212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Verres à pied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wine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glasses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08F379B" w14:textId="367A5743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15513F2" w14:textId="5076AC25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B9F9D32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6AC0F8B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Carafe 1L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pitcher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812445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FD3CE56" w14:textId="72B0A8C0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6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65BA68A8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55E6CD7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Fourchettes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forks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282609A" w14:textId="5A940D3A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1EC0CE63" w14:textId="78640783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17CA2B57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B4DD3D1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Cuillères à soupe /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soup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spoons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3C3CA26" w14:textId="42B51A8F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92EE9BF" w14:textId="292F2A2B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414C2C08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1ED724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Cuillères à café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teaspoons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D453D05" w14:textId="0797CB8B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442C9FF" w14:textId="4A1C32C2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7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373275E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241F411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Grande cuillère en bois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wooden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spoon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73CFCC0" w14:textId="69EDED5B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59B9440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1,00 €</w:t>
                            </w:r>
                          </w:p>
                        </w:tc>
                      </w:tr>
                      <w:tr w:rsidR="00EF1534" w14:paraId="13A76760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63BA19C9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Couteaux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knifes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57C2FA6" w14:textId="0A8558A4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83CE845" w14:textId="010A175F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4FAE7FC2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8358C3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Couteau à viande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kitchen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knife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950F89D" w14:textId="5EFB74AB" w:rsidR="00EF1534" w:rsidRPr="00FE1184" w:rsidRDefault="009A1483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125E88B0" w14:textId="48B50609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4226182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4681BA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Couteau à pain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bread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knife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8FAB2C2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4A8A082" w14:textId="52BD7909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C7A8F29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6603A09A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Couteau office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paring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knife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4350ED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286E7E1" w14:textId="5055C3C7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7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410833D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4D2EB71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Econome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peeler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A9F15D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41566AA" w14:textId="33AE7BB5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8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EF8B22D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887A230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Ouvre boite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can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opener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665DBFC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CB53680" w14:textId="65C45857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9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69E60906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05D854D9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Tire-bouchon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corkscrew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73BBCE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9CAF357" w14:textId="643D29FD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B599D32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8F522C4" w14:textId="73B30F88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Spatule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spatul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a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F438F2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DD76564" w14:textId="06A52174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9654C70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7F0684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Louche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ladle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CDD087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69B930E" w14:textId="21891197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2649A5C5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E32420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Ecumoire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skimmer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91CACA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C17C0BC" w14:textId="30A0D236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FBE96BC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2693641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Couverts salade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salad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servers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953449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1A7B1AC4" w14:textId="207C1AF8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AB1CCB8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DA999B7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Range couverts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cutlery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box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E7ADF36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AD223BC" w14:textId="6BAD2ED1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0BA49DCF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2079E7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Saladier en verre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glass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salad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bowl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957EDC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D492F33" w14:textId="42FBCD43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668D32F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DAAF39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Casseroles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pans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24F13F0" w14:textId="738FAC11" w:rsidR="00EF1534" w:rsidRPr="00FE1184" w:rsidRDefault="00FF0C3C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6EBCA73D" w14:textId="47C850B6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EF1534" w14:paraId="02178CDA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0E7A8E0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Faitout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cooking pot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EA6DE10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2A1BE8A" w14:textId="4308BADE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6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03543FC0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5C833D11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Poêles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stoves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1CAA605" w14:textId="5ED7D40E" w:rsidR="00EF1534" w:rsidRPr="00FE1184" w:rsidRDefault="00FF0C3C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64FED6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13,00 €</w:t>
                            </w:r>
                          </w:p>
                        </w:tc>
                      </w:tr>
                      <w:tr w:rsidR="00EF1534" w14:paraId="09D963B5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521E515C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Couvercles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lids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024217E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525E545" w14:textId="2EDEA23F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148A5E8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3D2CFD9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Essoreuse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salad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spinner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97CA167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D48EA13" w14:textId="2E677BE6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43C1BCE7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B11884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Passoire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strainer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AA6D5B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6D612B29" w14:textId="5DA68B95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60CC2A1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A78D13E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Planche à découper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cutting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board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80023E0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086CEEAB" w14:textId="6062BF44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6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513364A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293704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Bac à glaçons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ice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cube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tray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D47532C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44E90BC" w14:textId="4F480E19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6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07E97437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7D16A559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Cendrier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ashtray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8D239E5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6403FC0D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1,00 €</w:t>
                            </w:r>
                          </w:p>
                        </w:tc>
                      </w:tr>
                      <w:tr w:rsidR="00EF1534" w14:paraId="604DFB6B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21C0E44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Cloche micro-onde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microwave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bell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95C0798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4A9C113C" w14:textId="6B538D90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9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227C3263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AB322CC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Dessous de plat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tablemat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54AA74E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0C0121D9" w14:textId="3CE58EF3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80DCDCD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11A5CE6B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Plateau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kitchen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tray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0EC992B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2FBCC63D" w14:textId="0558A2A6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5,</w:t>
                            </w:r>
                            <w:r w:rsidR="00CB2042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4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CB95AE2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49D21CA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Cafetière électrique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coffee maker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B26270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61B375C1" w14:textId="3B1C19FB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25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EF1534" w14:paraId="5AC3300D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2DE06DEA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Bouilloire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kettle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5E56D5F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1DA1944E" w14:textId="5A6B8F6C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22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1B32BE" w14:paraId="69E765DB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3B4B2F5" w14:textId="4BFD842C" w:rsidR="001B32BE" w:rsidRPr="00FE1184" w:rsidRDefault="001B32BE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Grille-pain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toaster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6423886" w14:textId="57C462AD" w:rsidR="001B32BE" w:rsidRPr="00FE1184" w:rsidRDefault="001B32BE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357F2627" w14:textId="238598AD" w:rsidR="001B32BE" w:rsidRPr="00FE1184" w:rsidRDefault="001B32BE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30,70 €</w:t>
                            </w:r>
                          </w:p>
                        </w:tc>
                      </w:tr>
                      <w:tr w:rsidR="00EF1534" w14:paraId="79C90A19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0D175A03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Micro-onde /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microwave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3E4DF29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0E51F8F8" w14:textId="5E848F1F" w:rsidR="00EF1534" w:rsidRPr="00FE1184" w:rsidRDefault="00CB2042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81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EF1534" w14:paraId="2B990C26" w14:textId="77777777" w:rsidTr="00FE1184">
                        <w:trPr>
                          <w:gridAfter w:val="1"/>
                          <w:wAfter w:w="284" w:type="dxa"/>
                          <w:trHeight w:val="255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0955047" w14:textId="45E74FA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Télévision + télécommande / 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TV </w:t>
                            </w:r>
                            <w:r w:rsidR="00DC3022"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+</w:t>
                            </w:r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18"/>
                                <w:szCs w:val="18"/>
                              </w:rPr>
                              <w:t>remote</w:t>
                            </w:r>
                            <w:proofErr w:type="spellEnd"/>
                            <w:r w:rsidRPr="00FE1184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B357C8C" w14:textId="77777777" w:rsidR="00EF1534" w:rsidRPr="00FE1184" w:rsidRDefault="00EF1534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14:paraId="7DF7EF02" w14:textId="38716EB6" w:rsidR="00EF1534" w:rsidRPr="00FE1184" w:rsidRDefault="002521BD" w:rsidP="00FE1184">
                            <w:pPr>
                              <w:tabs>
                                <w:tab w:val="center" w:leader="dot" w:pos="4253"/>
                              </w:tabs>
                              <w:spacing w:after="0" w:line="240" w:lineRule="auto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240</w:t>
                            </w:r>
                            <w:r w:rsidR="00EF1534" w:rsidRPr="00FE11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</w:tbl>
                    <w:p w14:paraId="2973E15A" w14:textId="77777777" w:rsidR="00EF1534" w:rsidRDefault="00EF1534" w:rsidP="00EF1534">
                      <w:pPr>
                        <w:tabs>
                          <w:tab w:val="center" w:leader="dot" w:pos="3969"/>
                        </w:tabs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</w:p>
    <w:p w14:paraId="46B533F0" w14:textId="5534071D" w:rsidR="00EF1534" w:rsidRDefault="009D77DB" w:rsidP="00EF1534">
      <w:pPr>
        <w:spacing w:after="0" w:line="240" w:lineRule="auto"/>
        <w:rPr>
          <w:rFonts w:ascii="Jenna Sue" w:hAnsi="Jenna Sue"/>
        </w:rPr>
      </w:pPr>
      <w:r>
        <w:rPr>
          <w:noProof/>
        </w:rPr>
        <w:drawing>
          <wp:inline distT="0" distB="0" distL="0" distR="0" wp14:anchorId="593F5F0A" wp14:editId="0E418979">
            <wp:extent cx="3372485" cy="2926080"/>
            <wp:effectExtent l="0" t="0" r="0" b="7620"/>
            <wp:docPr id="143564259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184">
        <w:rPr>
          <w:rFonts w:ascii="Jenna Sue" w:hAnsi="Jenna Su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3079D27A" wp14:editId="4283893E">
                <wp:simplePos x="0" y="0"/>
                <wp:positionH relativeFrom="margin">
                  <wp:posOffset>3423037</wp:posOffset>
                </wp:positionH>
                <wp:positionV relativeFrom="paragraph">
                  <wp:posOffset>1793627</wp:posOffset>
                </wp:positionV>
                <wp:extent cx="3300730" cy="2946786"/>
                <wp:effectExtent l="0" t="0" r="13970" b="254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730" cy="2946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7D7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10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709"/>
                              <w:gridCol w:w="283"/>
                              <w:gridCol w:w="236"/>
                              <w:gridCol w:w="898"/>
                            </w:tblGrid>
                            <w:tr w:rsidR="00EF1534" w:rsidRPr="00836689" w14:paraId="23495B7A" w14:textId="77777777" w:rsidTr="00FE1184">
                              <w:trPr>
                                <w:trHeight w:val="1139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51DA7F9C" w14:textId="7D293332" w:rsidR="00EF1534" w:rsidRPr="00197C5C" w:rsidRDefault="00EF1534" w:rsidP="002E522C">
                                  <w:pPr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72"/>
                                      <w:lang w:val="en-GB"/>
                                    </w:rPr>
                                  </w:pPr>
                                  <w:r w:rsidRPr="002E522C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  <w:t>Entretien /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F24F66">
                                    <w:rPr>
                                      <w:rFonts w:asciiTheme="minorHAnsi" w:hAnsiTheme="minorHAnsi" w:cstheme="minorHAnsi"/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  <w:lang w:val="en-GB"/>
                                    </w:rPr>
                                    <w:t>Household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vAlign w:val="bottom"/>
                                </w:tcPr>
                                <w:p w14:paraId="465E58CA" w14:textId="77777777" w:rsidR="00EF1534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Nombre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2C812469" w14:textId="77777777" w:rsidR="00EF1534" w:rsidRPr="00836689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Align w:val="bottom"/>
                                </w:tcPr>
                                <w:p w14:paraId="715EA09D" w14:textId="674FFDB2" w:rsidR="00EF1534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Prix pièce</w:t>
                                  </w:r>
                                  <w:r w:rsidR="00FE118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*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5644AA62" w14:textId="02E35C13" w:rsidR="00EF1534" w:rsidRPr="00836689" w:rsidRDefault="00EF1534" w:rsidP="00364EB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Unit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</w:t>
                                  </w:r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rice</w:t>
                                  </w:r>
                                  <w:proofErr w:type="spellEnd"/>
                                  <w:r w:rsid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EF1534" w14:paraId="359965EB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5047240C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Balai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GB"/>
                                    </w:rPr>
                                    <w:t>broom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543EBA33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057A0834" w14:textId="4274D623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4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DBBA73A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58E7B698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 xml:space="preserve">Balai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rasant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 xml:space="preserve"> + microfibre /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GB"/>
                                    </w:rPr>
                                    <w:t>microfiber broom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4C54D756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6DD5CA38" w14:textId="3F63BA0C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7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8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BB062F4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630B30AA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Bassine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US"/>
                                    </w:rPr>
                                    <w:t>washing-up bowl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3F56C65F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7F04F177" w14:textId="03BFD7CF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9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23944233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38D12D3E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Pelle et balayette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dust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pan +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brush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4BC16E14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56A8C4D7" w14:textId="1931A07D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5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05BB6D1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09BC6D0E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Balayette WC + support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toilet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brush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1CB0735A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3845FF30" w14:textId="78ABFD6F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6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464C0FBA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09815CBA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Poubelle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cuisine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dustbin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42CEF528" w14:textId="7596C848" w:rsidR="00EF1534" w:rsidRDefault="00AC2F8D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189FD21B" w14:textId="7FE37929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8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7BCF7BE5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6F043C11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Poubelle salle de bain /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b</w:t>
                                  </w:r>
                                  <w:r w:rsidRPr="00525637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athroom</w:t>
                                  </w:r>
                                  <w:proofErr w:type="spellEnd"/>
                                  <w:r w:rsidRPr="00525637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5637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waste</w:t>
                                  </w:r>
                                  <w:proofErr w:type="spellEnd"/>
                                  <w:r w:rsidRPr="00525637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bi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n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10814ECA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4BB8638A" w14:textId="70546D95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4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42F512BF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61D10D6E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Tapis de sol intérieur / </w:t>
                                  </w:r>
                                  <w:r w:rsidRPr="00EC54CC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US"/>
                                    </w:rPr>
                                    <w:t>floor mat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2BFD1DF0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28724606" w14:textId="1C311B0A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4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5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E70A977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4EDCF690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Paillasson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US"/>
                                    </w:rPr>
                                    <w:t>scrape mat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0DEBCF9A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2A87FFE4" w14:textId="382AE082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5FB74629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032219B1" w14:textId="77777777" w:rsidR="00EF1534" w:rsidRPr="00802978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Seau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  <w:lang w:val="en-US"/>
                                    </w:rPr>
                                    <w:t>wash bucket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4E405E83" w14:textId="77777777" w:rsidR="00EF1534" w:rsidRDefault="00EF1534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16769ED0" w14:textId="287FCDB5" w:rsidR="00EF1534" w:rsidRDefault="00F240B5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AC2F8D" w14:paraId="06A96A44" w14:textId="77777777" w:rsidTr="00BC744F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6664EEAB" w14:textId="77777777" w:rsidR="00AC2F8D" w:rsidRPr="00802978" w:rsidRDefault="00AC2F8D" w:rsidP="00AC2F8D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gridSpan w:val="2"/>
                                </w:tcPr>
                                <w:p w14:paraId="4924FA13" w14:textId="77777777" w:rsidR="00AC2F8D" w:rsidRDefault="00AC2F8D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 w14:paraId="2A9A9095" w14:textId="77777777" w:rsidR="00AC2F8D" w:rsidRDefault="00AC2F8D" w:rsidP="002E522C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B805E" w14:textId="77777777" w:rsidR="00EF1534" w:rsidRPr="00E84055" w:rsidRDefault="00EF1534" w:rsidP="00EF153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9D27A" id="Rectangle 5" o:spid="_x0000_s1028" style="position:absolute;margin-left:269.55pt;margin-top:141.25pt;width:259.9pt;height:232.05pt;z-index:251708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" strokecolor="#97d700" strokeweight="1pt">
                <v:textbox>
                  <w:txbxContent>
                    <w:tbl>
                      <w:tblPr>
                        <w:tblStyle w:val="Grilledutableau"/>
                        <w:tblW w:w="510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709"/>
                        <w:gridCol w:w="283"/>
                        <w:gridCol w:w="236"/>
                        <w:gridCol w:w="898"/>
                      </w:tblGrid>
                      <w:tr w:rsidR="00EF1534" w:rsidRPr="00836689" w14:paraId="23495B7A" w14:textId="77777777" w:rsidTr="00FE1184">
                        <w:trPr>
                          <w:trHeight w:val="1139"/>
                        </w:trPr>
                        <w:tc>
                          <w:tcPr>
                            <w:tcW w:w="2977" w:type="dxa"/>
                          </w:tcPr>
                          <w:p w14:paraId="51DA7F9C" w14:textId="7D293332" w:rsidR="00EF1534" w:rsidRPr="00197C5C" w:rsidRDefault="00EF1534" w:rsidP="002E522C">
                            <w:pPr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72"/>
                                <w:lang w:val="en-GB"/>
                              </w:rPr>
                            </w:pPr>
                            <w:r w:rsidRPr="002E522C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  <w:t>Entretien /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8"/>
                                <w:szCs w:val="28"/>
                                <w:lang w:val="en-GB"/>
                              </w:rPr>
                              <w:t>Household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vAlign w:val="bottom"/>
                          </w:tcPr>
                          <w:p w14:paraId="465E58CA" w14:textId="77777777" w:rsidR="00EF1534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2C812469" w14:textId="77777777" w:rsidR="00EF1534" w:rsidRPr="00836689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gridSpan w:val="2"/>
                            <w:vAlign w:val="bottom"/>
                          </w:tcPr>
                          <w:p w14:paraId="715EA09D" w14:textId="674FFDB2" w:rsidR="00EF1534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Prix pièce</w:t>
                            </w:r>
                            <w:r w:rsidR="00FE118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5644AA62" w14:textId="02E35C13" w:rsidR="00EF1534" w:rsidRPr="00836689" w:rsidRDefault="00EF1534" w:rsidP="00364EB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Unit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</w:t>
                            </w:r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rice</w:t>
                            </w:r>
                            <w:proofErr w:type="spellEnd"/>
                            <w:r w:rsid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*</w:t>
                            </w:r>
                          </w:p>
                        </w:tc>
                      </w:tr>
                      <w:tr w:rsidR="00EF1534" w14:paraId="359965EB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5047240C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Balai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GB"/>
                              </w:rPr>
                              <w:t>broom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543EBA33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057A0834" w14:textId="4274D623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4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DBBA73A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58E7B698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 xml:space="preserve">Balai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rasant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 xml:space="preserve"> + microfibre /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GB"/>
                              </w:rPr>
                              <w:t>microfiber broom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4C54D756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6DD5CA38" w14:textId="3F63BA0C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7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8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BB062F4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630B30AA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Bassine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US"/>
                              </w:rPr>
                              <w:t>washing-up bowl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3F56C65F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7F04F177" w14:textId="03BFD7CF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9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23944233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38D12D3E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Pelle et balayette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dust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pan +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brush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4BC16E14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56A8C4D7" w14:textId="1931A07D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5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05BB6D1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09BC6D0E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Balayette WC + support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/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toilet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brush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1CB0735A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3845FF30" w14:textId="78ABFD6F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6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464C0FBA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09815CBA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Poubelle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cuisine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dustbin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42CEF528" w14:textId="7596C848" w:rsidR="00EF1534" w:rsidRDefault="00AC2F8D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189FD21B" w14:textId="7FE37929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8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7BCF7BE5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6F043C11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Poubelle salle de bain /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b</w:t>
                            </w:r>
                            <w:r w:rsidRPr="00525637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athroom</w:t>
                            </w:r>
                            <w:proofErr w:type="spellEnd"/>
                            <w:r w:rsidRPr="00525637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525637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waste</w:t>
                            </w:r>
                            <w:proofErr w:type="spellEnd"/>
                            <w:r w:rsidRPr="00525637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bi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n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10814ECA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4BB8638A" w14:textId="70546D95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4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42F512BF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61D10D6E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Tapis de sol intérieur / </w:t>
                            </w:r>
                            <w:r w:rsidRPr="00EC54CC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US"/>
                              </w:rPr>
                              <w:t>floor mat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2BFD1DF0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28724606" w14:textId="1C311B0A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4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5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E70A977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4EDCF690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Paillasson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US"/>
                              </w:rPr>
                              <w:t>scrape mat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0DEBCF9A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2A87FFE4" w14:textId="382AE082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5FB74629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032219B1" w14:textId="77777777" w:rsidR="00EF1534" w:rsidRPr="00802978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Seau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lang w:val="en-US"/>
                              </w:rPr>
                              <w:t>wash bucket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4E405E83" w14:textId="77777777" w:rsidR="00EF1534" w:rsidRDefault="00EF1534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 w14:paraId="16769ED0" w14:textId="287FCDB5" w:rsidR="00EF1534" w:rsidRDefault="00F240B5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AC2F8D" w14:paraId="06A96A44" w14:textId="77777777" w:rsidTr="00BC744F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6664EEAB" w14:textId="77777777" w:rsidR="00AC2F8D" w:rsidRPr="00802978" w:rsidRDefault="00AC2F8D" w:rsidP="00AC2F8D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gridSpan w:val="2"/>
                          </w:tcPr>
                          <w:p w14:paraId="4924FA13" w14:textId="77777777" w:rsidR="00AC2F8D" w:rsidRDefault="00AC2F8D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</w:tcPr>
                          <w:p w14:paraId="2A9A9095" w14:textId="77777777" w:rsidR="00AC2F8D" w:rsidRDefault="00AC2F8D" w:rsidP="002E522C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150B805E" w14:textId="77777777" w:rsidR="00EF1534" w:rsidRPr="00E84055" w:rsidRDefault="00EF1534" w:rsidP="00EF153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E1184">
        <w:rPr>
          <w:rFonts w:ascii="Jenna Sue" w:hAnsi="Jenna Su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7" behindDoc="0" locked="0" layoutInCell="1" allowOverlap="1" wp14:anchorId="4D0584C5" wp14:editId="291A6FEE">
                <wp:simplePos x="0" y="0"/>
                <wp:positionH relativeFrom="margin">
                  <wp:posOffset>3429000</wp:posOffset>
                </wp:positionH>
                <wp:positionV relativeFrom="paragraph">
                  <wp:posOffset>6627495</wp:posOffset>
                </wp:positionV>
                <wp:extent cx="3300730" cy="1412240"/>
                <wp:effectExtent l="0" t="0" r="13970" b="1651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730" cy="14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7D7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33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851"/>
                              <w:gridCol w:w="141"/>
                              <w:gridCol w:w="142"/>
                              <w:gridCol w:w="992"/>
                              <w:gridCol w:w="236"/>
                            </w:tblGrid>
                            <w:tr w:rsidR="00EF1534" w:rsidRPr="00836689" w14:paraId="774E0EFB" w14:textId="77777777" w:rsidTr="00FE1184">
                              <w:trPr>
                                <w:gridAfter w:val="1"/>
                                <w:wAfter w:w="236" w:type="dxa"/>
                                <w:trHeight w:val="1137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1F360A25" w14:textId="77777777" w:rsidR="00EF1534" w:rsidRDefault="00EF1534" w:rsidP="00365118">
                                  <w:pPr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  <w:t>Extérieur</w:t>
                                  </w:r>
                                  <w:proofErr w:type="spellEnd"/>
                                  <w:r w:rsidRPr="00365118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  <w:t xml:space="preserve"> /</w:t>
                                  </w:r>
                                </w:p>
                                <w:p w14:paraId="772FF991" w14:textId="77777777" w:rsidR="00EF1534" w:rsidRPr="00197C5C" w:rsidRDefault="00EF1534" w:rsidP="00365118">
                                  <w:pPr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72"/>
                                      <w:lang w:val="en-GB"/>
                                    </w:rPr>
                                  </w:pPr>
                                  <w:r w:rsidRPr="00F24F66">
                                    <w:rPr>
                                      <w:rFonts w:asciiTheme="minorHAnsi" w:hAnsiTheme="minorHAnsi" w:cstheme="minorHAnsi"/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  <w:lang w:val="en-GB"/>
                                    </w:rPr>
                                    <w:t>Outside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vAlign w:val="bottom"/>
                                </w:tcPr>
                                <w:p w14:paraId="06861E80" w14:textId="77777777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Nombre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624CBA7D" w14:textId="77777777" w:rsidR="00EF1534" w:rsidRPr="00836689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Align w:val="bottom"/>
                                </w:tcPr>
                                <w:p w14:paraId="349B2AC6" w14:textId="33EECFD4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Prix pièce</w:t>
                                  </w:r>
                                  <w:r w:rsidR="00FE118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*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3FC4ADD8" w14:textId="6BA7BFA5" w:rsidR="00EF1534" w:rsidRPr="00836689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Unit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</w:t>
                                  </w:r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rice</w:t>
                                  </w:r>
                                  <w:proofErr w:type="spellEnd"/>
                                  <w:r w:rsid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EF1534" w14:paraId="720A3B87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36F4353F" w14:textId="77777777" w:rsidR="00EF1534" w:rsidRPr="00802978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Etendoir à linge / </w:t>
                                  </w:r>
                                  <w:proofErr w:type="spellStart"/>
                                  <w:r w:rsidRPr="00726ECE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clothes</w:t>
                                  </w:r>
                                  <w:proofErr w:type="spellEnd"/>
                                  <w:r w:rsidRPr="00726ECE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drying rack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51AB7B8A" w14:textId="77777777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gridSpan w:val="2"/>
                                </w:tcPr>
                                <w:p w14:paraId="3AAF4C2D" w14:textId="57145A84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  <w:r w:rsidR="00F240B5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8657F8" w14:paraId="0879C031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11B7682" w14:textId="6433BF9F" w:rsidR="008657F8" w:rsidRPr="002C589A" w:rsidRDefault="002C589A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2C589A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Table et bancs en bois / </w:t>
                                  </w:r>
                                  <w:r w:rsidRPr="002C589A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table and </w:t>
                                  </w:r>
                                  <w:proofErr w:type="spellStart"/>
                                  <w:r w:rsidRPr="002C589A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benches</w:t>
                                  </w:r>
                                  <w:proofErr w:type="spellEnd"/>
                                  <w:r w:rsidRPr="002C589A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559E31B7" w14:textId="051D7627" w:rsidR="008657F8" w:rsidRPr="002C589A" w:rsidRDefault="00012FAC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 w:rsidRPr="002C589A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gridSpan w:val="2"/>
                                </w:tcPr>
                                <w:p w14:paraId="30E6272D" w14:textId="6F404CB1" w:rsidR="008657F8" w:rsidRPr="006051EB" w:rsidRDefault="002C589A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highlight w:val="green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20</w:t>
                                  </w:r>
                                  <w:r w:rsidR="00012FAC" w:rsidRPr="002C589A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0,00 €</w:t>
                                  </w:r>
                                </w:p>
                              </w:tc>
                            </w:tr>
                            <w:tr w:rsidR="008657F8" w14:paraId="7E23521F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828" w:type="dxa"/>
                                  <w:gridSpan w:val="2"/>
                                </w:tcPr>
                                <w:p w14:paraId="41CEDF48" w14:textId="5AACEF68" w:rsidR="008657F8" w:rsidRPr="006051EB" w:rsidRDefault="008657F8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</w:tcPr>
                                <w:p w14:paraId="3858B1F0" w14:textId="37694FBC" w:rsidR="008657F8" w:rsidRPr="006051EB" w:rsidRDefault="008657F8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highlight w:val="green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  <w:gridSpan w:val="2"/>
                                </w:tcPr>
                                <w:p w14:paraId="3DAF036D" w14:textId="7758EAFD" w:rsidR="008657F8" w:rsidRPr="006051EB" w:rsidRDefault="008657F8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highlight w:val="green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9A9A70" w14:textId="77777777" w:rsidR="00EF1534" w:rsidRDefault="00EF1534" w:rsidP="00EF1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584C5" id="Rectangle 6" o:spid="_x0000_s1029" style="position:absolute;margin-left:270pt;margin-top:521.85pt;width:259.9pt;height:111.2pt;z-index:251706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" strokecolor="#97d700" strokeweight="1pt">
                <v:textbox>
                  <w:txbxContent>
                    <w:tbl>
                      <w:tblPr>
                        <w:tblStyle w:val="Grilledutableau"/>
                        <w:tblW w:w="533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851"/>
                        <w:gridCol w:w="141"/>
                        <w:gridCol w:w="142"/>
                        <w:gridCol w:w="992"/>
                        <w:gridCol w:w="236"/>
                      </w:tblGrid>
                      <w:tr w:rsidR="00EF1534" w:rsidRPr="00836689" w14:paraId="774E0EFB" w14:textId="77777777" w:rsidTr="00FE1184">
                        <w:trPr>
                          <w:gridAfter w:val="1"/>
                          <w:wAfter w:w="236" w:type="dxa"/>
                          <w:trHeight w:val="1137"/>
                        </w:trPr>
                        <w:tc>
                          <w:tcPr>
                            <w:tcW w:w="2977" w:type="dxa"/>
                          </w:tcPr>
                          <w:p w14:paraId="1F360A25" w14:textId="77777777" w:rsidR="00EF1534" w:rsidRDefault="00EF1534" w:rsidP="00365118">
                            <w:pPr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  <w:t>Extérieur</w:t>
                            </w:r>
                            <w:proofErr w:type="spellEnd"/>
                            <w:r w:rsidRPr="00365118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  <w:t xml:space="preserve"> /</w:t>
                            </w:r>
                          </w:p>
                          <w:p w14:paraId="772FF991" w14:textId="77777777" w:rsidR="00EF1534" w:rsidRPr="00197C5C" w:rsidRDefault="00EF1534" w:rsidP="00365118">
                            <w:pPr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72"/>
                                <w:lang w:val="en-GB"/>
                              </w:rPr>
                            </w:pP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8"/>
                                <w:szCs w:val="28"/>
                                <w:lang w:val="en-GB"/>
                              </w:rPr>
                              <w:t>Outside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vAlign w:val="bottom"/>
                          </w:tcPr>
                          <w:p w14:paraId="06861E80" w14:textId="77777777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624CBA7D" w14:textId="77777777" w:rsidR="00EF1534" w:rsidRPr="00836689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gridSpan w:val="2"/>
                            <w:vAlign w:val="bottom"/>
                          </w:tcPr>
                          <w:p w14:paraId="349B2AC6" w14:textId="33EECFD4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Prix pièce</w:t>
                            </w:r>
                            <w:r w:rsidR="00FE118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3FC4ADD8" w14:textId="6BA7BFA5" w:rsidR="00EF1534" w:rsidRPr="00836689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Unit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</w:t>
                            </w:r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rice</w:t>
                            </w:r>
                            <w:proofErr w:type="spellEnd"/>
                            <w:r w:rsid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*</w:t>
                            </w:r>
                          </w:p>
                        </w:tc>
                      </w:tr>
                      <w:tr w:rsidR="00EF1534" w14:paraId="720A3B87" w14:textId="77777777" w:rsidTr="00844776">
                        <w:trPr>
                          <w:trHeight w:val="284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36F4353F" w14:textId="77777777" w:rsidR="00EF1534" w:rsidRPr="00802978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Etendoir à linge / </w:t>
                            </w:r>
                            <w:proofErr w:type="spellStart"/>
                            <w:r w:rsidRPr="00726ECE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clothes</w:t>
                            </w:r>
                            <w:proofErr w:type="spellEnd"/>
                            <w:r w:rsidRPr="00726ECE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drying rack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51AB7B8A" w14:textId="77777777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28" w:type="dxa"/>
                            <w:gridSpan w:val="2"/>
                          </w:tcPr>
                          <w:p w14:paraId="3AAF4C2D" w14:textId="57145A84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  <w:r w:rsidR="00F240B5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8657F8" w14:paraId="0879C031" w14:textId="77777777" w:rsidTr="00844776">
                        <w:trPr>
                          <w:trHeight w:val="284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11B7682" w14:textId="6433BF9F" w:rsidR="008657F8" w:rsidRPr="002C589A" w:rsidRDefault="002C589A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2C589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Table et bancs en bois / </w:t>
                            </w:r>
                            <w:r w:rsidRPr="002C589A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table and </w:t>
                            </w:r>
                            <w:proofErr w:type="spellStart"/>
                            <w:r w:rsidRPr="002C589A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benches</w:t>
                            </w:r>
                            <w:proofErr w:type="spellEnd"/>
                            <w:r w:rsidRPr="002C589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559E31B7" w14:textId="051D7627" w:rsidR="008657F8" w:rsidRPr="002C589A" w:rsidRDefault="00012FAC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 w:rsidRPr="002C589A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28" w:type="dxa"/>
                            <w:gridSpan w:val="2"/>
                          </w:tcPr>
                          <w:p w14:paraId="30E6272D" w14:textId="6F404CB1" w:rsidR="008657F8" w:rsidRPr="006051EB" w:rsidRDefault="002C589A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highlight w:val="green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20</w:t>
                            </w:r>
                            <w:r w:rsidR="00012FAC" w:rsidRPr="002C589A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0,00 €</w:t>
                            </w:r>
                          </w:p>
                        </w:tc>
                      </w:tr>
                      <w:tr w:rsidR="008657F8" w14:paraId="7E23521F" w14:textId="77777777" w:rsidTr="00844776">
                        <w:trPr>
                          <w:trHeight w:val="284"/>
                        </w:trPr>
                        <w:tc>
                          <w:tcPr>
                            <w:tcW w:w="3828" w:type="dxa"/>
                            <w:gridSpan w:val="2"/>
                          </w:tcPr>
                          <w:p w14:paraId="41CEDF48" w14:textId="5AACEF68" w:rsidR="008657F8" w:rsidRPr="006051EB" w:rsidRDefault="008657F8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gridSpan w:val="2"/>
                          </w:tcPr>
                          <w:p w14:paraId="3858B1F0" w14:textId="37694FBC" w:rsidR="008657F8" w:rsidRPr="006051EB" w:rsidRDefault="008657F8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highlight w:val="green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  <w:gridSpan w:val="2"/>
                          </w:tcPr>
                          <w:p w14:paraId="3DAF036D" w14:textId="7758EAFD" w:rsidR="008657F8" w:rsidRPr="006051EB" w:rsidRDefault="008657F8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highlight w:val="green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0D9A9A70" w14:textId="77777777" w:rsidR="00EF1534" w:rsidRDefault="00EF1534" w:rsidP="00EF1534"/>
                  </w:txbxContent>
                </v:textbox>
                <w10:wrap anchorx="margin"/>
              </v:rect>
            </w:pict>
          </mc:Fallback>
        </mc:AlternateContent>
      </w:r>
      <w:r w:rsidR="00FE1184">
        <w:rPr>
          <w:rFonts w:ascii="Jenna Sue" w:hAnsi="Jenna Su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3DEE02CE" wp14:editId="62A9D9EE">
                <wp:simplePos x="0" y="0"/>
                <wp:positionH relativeFrom="margin">
                  <wp:posOffset>3428365</wp:posOffset>
                </wp:positionH>
                <wp:positionV relativeFrom="paragraph">
                  <wp:posOffset>4812665</wp:posOffset>
                </wp:positionV>
                <wp:extent cx="3300730" cy="1754505"/>
                <wp:effectExtent l="0" t="0" r="13970" b="1714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73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7D7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10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709"/>
                              <w:gridCol w:w="283"/>
                              <w:gridCol w:w="284"/>
                              <w:gridCol w:w="850"/>
                            </w:tblGrid>
                            <w:tr w:rsidR="00EF1534" w:rsidRPr="00836689" w14:paraId="5EACA824" w14:textId="77777777" w:rsidTr="00FE1184">
                              <w:trPr>
                                <w:trHeight w:val="1137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736817D6" w14:textId="77777777" w:rsidR="00EF1534" w:rsidRPr="00197C5C" w:rsidRDefault="00EF1534" w:rsidP="00365118">
                                  <w:pPr>
                                    <w:spacing w:after="0" w:line="240" w:lineRule="auto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72"/>
                                      <w:lang w:val="en-GB"/>
                                    </w:rPr>
                                  </w:pPr>
                                  <w:proofErr w:type="spellStart"/>
                                  <w:r w:rsidRPr="00365118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  <w:t>Chambres</w:t>
                                  </w:r>
                                  <w:proofErr w:type="spellEnd"/>
                                  <w:r w:rsidRPr="00365118">
                                    <w:rPr>
                                      <w:rFonts w:asciiTheme="minorHAnsi" w:hAnsiTheme="minorHAnsi" w:cstheme="minorHAnsi"/>
                                      <w:b/>
                                      <w:color w:val="4BACC6" w:themeColor="accent5"/>
                                      <w:sz w:val="44"/>
                                      <w:szCs w:val="44"/>
                                      <w:lang w:val="en-GB"/>
                                    </w:rPr>
                                    <w:t xml:space="preserve"> / </w:t>
                                  </w:r>
                                  <w:r w:rsidRPr="00F24F66">
                                    <w:rPr>
                                      <w:rFonts w:asciiTheme="minorHAnsi" w:hAnsiTheme="minorHAnsi" w:cstheme="minorHAnsi"/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  <w:lang w:val="en-GB"/>
                                    </w:rPr>
                                    <w:t>Bedrooms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vAlign w:val="bottom"/>
                                </w:tcPr>
                                <w:p w14:paraId="7B675078" w14:textId="77777777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Nombre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458702CE" w14:textId="77777777" w:rsidR="00EF1534" w:rsidRPr="00836689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Align w:val="bottom"/>
                                </w:tcPr>
                                <w:p w14:paraId="67837260" w14:textId="75BB20BD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Prix pièce</w:t>
                                  </w:r>
                                  <w:r w:rsidR="00FE118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*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38C7A90A" w14:textId="26E3EFF1" w:rsidR="00EF1534" w:rsidRPr="00836689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Unit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</w:t>
                                  </w:r>
                                  <w:r w:rsidRPr="00836689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rice</w:t>
                                  </w:r>
                                  <w:proofErr w:type="spellEnd"/>
                                  <w:r w:rsidR="00FE1184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EF1534" w14:paraId="1863CA86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20BB602C" w14:textId="77777777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Oreillers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pillows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</w:tcPr>
                                <w:p w14:paraId="4F652B76" w14:textId="32760C3E" w:rsidR="00EF1534" w:rsidRDefault="00DC3022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7411F89" w14:textId="3A7A2452" w:rsidR="00EF1534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5,</w:t>
                                  </w:r>
                                  <w:r w:rsidR="00F240B5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9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  <w:tr w:rsidR="00EF1534" w14:paraId="3F9E76F9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475D44FB" w14:textId="77777777" w:rsidR="00EF1534" w:rsidRPr="00802978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Couette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2 pers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double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blanket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</w:tcPr>
                                <w:p w14:paraId="602C23E7" w14:textId="77777777" w:rsidR="00EF1534" w:rsidRDefault="00EF1534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86A4324" w14:textId="1706C06A" w:rsidR="00EF1534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30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,00 €</w:t>
                                  </w:r>
                                </w:p>
                              </w:tc>
                            </w:tr>
                            <w:tr w:rsidR="00F240B5" w14:paraId="1DFFF8CE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73535889" w14:textId="5C01B57B" w:rsidR="00F240B5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F240B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Alèses matelas / </w:t>
                                  </w:r>
                                  <w:proofErr w:type="spellStart"/>
                                  <w:r w:rsidRPr="00F240B5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mattress</w:t>
                                  </w:r>
                                  <w:proofErr w:type="spellEnd"/>
                                  <w:r w:rsidRPr="00F240B5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pad</w:t>
                                  </w:r>
                                  <w:r w:rsidRPr="00F240B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………………</w:t>
                                  </w:r>
                                  <w:r w:rsidR="00844776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</w:tcPr>
                                <w:p w14:paraId="5F7871E2" w14:textId="7BD69D41" w:rsidR="00F240B5" w:rsidRDefault="00F240B5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AB5DD85" w14:textId="33658B3A" w:rsidR="00F240B5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17,50 €</w:t>
                                  </w:r>
                                </w:p>
                              </w:tc>
                            </w:tr>
                            <w:tr w:rsidR="00F240B5" w14:paraId="2B8DD6B7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18CE057A" w14:textId="0F7F4480" w:rsidR="00F240B5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F240B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Alèses oreillers / </w:t>
                                  </w:r>
                                  <w:proofErr w:type="spellStart"/>
                                  <w:r w:rsidRPr="00F240B5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pillow</w:t>
                                  </w:r>
                                  <w:proofErr w:type="spellEnd"/>
                                  <w:r w:rsidRPr="00F240B5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40B5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covers</w:t>
                                  </w:r>
                                  <w:proofErr w:type="spellEnd"/>
                                  <w:r w:rsidRPr="00F240B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………………</w:t>
                                  </w:r>
                                  <w:r w:rsidR="00844776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</w:tcPr>
                                <w:p w14:paraId="32B4E453" w14:textId="735BB282" w:rsidR="00F240B5" w:rsidRDefault="00F240B5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0A8172C" w14:textId="2CBA75ED" w:rsidR="00F240B5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3,00 €</w:t>
                                  </w:r>
                                </w:p>
                              </w:tc>
                            </w:tr>
                            <w:tr w:rsidR="00EF1534" w14:paraId="05199AB8" w14:textId="77777777" w:rsidTr="00844776">
                              <w:trPr>
                                <w:trHeight w:val="284"/>
                              </w:trPr>
                              <w:tc>
                                <w:tcPr>
                                  <w:tcW w:w="3686" w:type="dxa"/>
                                  <w:gridSpan w:val="2"/>
                                </w:tcPr>
                                <w:p w14:paraId="7D056333" w14:textId="77777777" w:rsidR="00EF1534" w:rsidRPr="00802978" w:rsidRDefault="00EF1534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Cintres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2978">
                                    <w:rPr>
                                      <w:rFonts w:asciiTheme="minorHAnsi" w:hAnsiTheme="minorHAnsi" w:cstheme="minorHAnsi"/>
                                      <w:i/>
                                      <w:color w:val="046A38"/>
                                      <w:sz w:val="20"/>
                                    </w:rPr>
                                    <w:t>hangers</w:t>
                                  </w:r>
                                  <w:proofErr w:type="spellEnd"/>
                                  <w:r w:rsidRPr="00802978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gridSpan w:val="2"/>
                                </w:tcPr>
                                <w:p w14:paraId="52BB9C67" w14:textId="1213487A" w:rsidR="00EF1534" w:rsidRDefault="00DC3022" w:rsidP="00BC744F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26C0572" w14:textId="2C70490B" w:rsidR="00EF1534" w:rsidRDefault="00F240B5" w:rsidP="00365118">
                                  <w:pPr>
                                    <w:tabs>
                                      <w:tab w:val="center" w:leader="dot" w:pos="4253"/>
                                    </w:tabs>
                                    <w:spacing w:after="0"/>
                                    <w:ind w:left="-105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1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4</w:t>
                                  </w:r>
                                  <w:r w:rsidR="00EF1534">
                                    <w:rPr>
                                      <w:rFonts w:asciiTheme="minorHAnsi" w:hAnsiTheme="minorHAnsi" w:cstheme="minorHAnsi"/>
                                      <w:sz w:val="20"/>
                                      <w:lang w:val="en-GB"/>
                                    </w:rPr>
                                    <w:t>0 €</w:t>
                                  </w:r>
                                </w:p>
                              </w:tc>
                            </w:tr>
                          </w:tbl>
                          <w:p w14:paraId="42513014" w14:textId="77777777" w:rsidR="00EF1534" w:rsidRDefault="00EF1534" w:rsidP="00EF1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E02CE" id="_x0000_s1030" style="position:absolute;margin-left:269.95pt;margin-top:378.95pt;width:259.9pt;height:138.15pt;z-index:2517053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" strokecolor="#97d700" strokeweight="1pt">
                <v:textbox>
                  <w:txbxContent>
                    <w:tbl>
                      <w:tblPr>
                        <w:tblStyle w:val="Grilledutableau"/>
                        <w:tblW w:w="510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709"/>
                        <w:gridCol w:w="283"/>
                        <w:gridCol w:w="284"/>
                        <w:gridCol w:w="850"/>
                      </w:tblGrid>
                      <w:tr w:rsidR="00EF1534" w:rsidRPr="00836689" w14:paraId="5EACA824" w14:textId="77777777" w:rsidTr="00FE1184">
                        <w:trPr>
                          <w:trHeight w:val="1137"/>
                        </w:trPr>
                        <w:tc>
                          <w:tcPr>
                            <w:tcW w:w="2977" w:type="dxa"/>
                          </w:tcPr>
                          <w:p w14:paraId="736817D6" w14:textId="77777777" w:rsidR="00EF1534" w:rsidRPr="00197C5C" w:rsidRDefault="00EF1534" w:rsidP="00365118">
                            <w:pPr>
                              <w:spacing w:after="0" w:line="240" w:lineRule="auto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72"/>
                                <w:lang w:val="en-GB"/>
                              </w:rPr>
                            </w:pPr>
                            <w:proofErr w:type="spellStart"/>
                            <w:r w:rsidRPr="00365118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  <w:t>Chambres</w:t>
                            </w:r>
                            <w:proofErr w:type="spellEnd"/>
                            <w:r w:rsidRPr="00365118">
                              <w:rPr>
                                <w:rFonts w:asciiTheme="minorHAnsi" w:hAnsiTheme="minorHAnsi" w:cstheme="minorHAnsi"/>
                                <w:b/>
                                <w:color w:val="4BACC6" w:themeColor="accent5"/>
                                <w:sz w:val="44"/>
                                <w:szCs w:val="44"/>
                                <w:lang w:val="en-GB"/>
                              </w:rPr>
                              <w:t xml:space="preserve"> / </w:t>
                            </w:r>
                            <w:r w:rsidRPr="00F24F66">
                              <w:rPr>
                                <w:rFonts w:asciiTheme="minorHAnsi" w:hAnsiTheme="minorHAnsi" w:cstheme="minorHAnsi"/>
                                <w:b/>
                                <w:color w:val="76923C" w:themeColor="accent3" w:themeShade="BF"/>
                                <w:sz w:val="28"/>
                                <w:szCs w:val="28"/>
                                <w:lang w:val="en-GB"/>
                              </w:rPr>
                              <w:t>Bedrooms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vAlign w:val="bottom"/>
                          </w:tcPr>
                          <w:p w14:paraId="7B675078" w14:textId="77777777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458702CE" w14:textId="77777777" w:rsidR="00EF1534" w:rsidRPr="00836689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gridSpan w:val="2"/>
                            <w:vAlign w:val="bottom"/>
                          </w:tcPr>
                          <w:p w14:paraId="67837260" w14:textId="75BB20BD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Prix pièce</w:t>
                            </w:r>
                            <w:r w:rsidR="00FE118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/</w:t>
                            </w:r>
                          </w:p>
                          <w:p w14:paraId="38C7A90A" w14:textId="26E3EFF1" w:rsidR="00EF1534" w:rsidRPr="00836689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Unit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</w:t>
                            </w:r>
                            <w:r w:rsidRPr="00836689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rice</w:t>
                            </w:r>
                            <w:proofErr w:type="spellEnd"/>
                            <w:r w:rsidR="00FE1184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*</w:t>
                            </w:r>
                          </w:p>
                        </w:tc>
                      </w:tr>
                      <w:tr w:rsidR="00EF1534" w14:paraId="1863CA86" w14:textId="77777777" w:rsidTr="00844776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20BB602C" w14:textId="77777777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Oreillers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pillows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</w:tcPr>
                          <w:p w14:paraId="4F652B76" w14:textId="32760C3E" w:rsidR="00EF1534" w:rsidRDefault="00DC3022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7411F89" w14:textId="3A7A2452" w:rsidR="00EF1534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5,</w:t>
                            </w:r>
                            <w:r w:rsidR="00F240B5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  <w:tr w:rsidR="00EF1534" w14:paraId="3F9E76F9" w14:textId="77777777" w:rsidTr="00844776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475D44FB" w14:textId="77777777" w:rsidR="00EF1534" w:rsidRPr="00802978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Couette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2 pers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double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blanket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</w:tcPr>
                          <w:p w14:paraId="602C23E7" w14:textId="77777777" w:rsidR="00EF1534" w:rsidRDefault="00EF1534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86A4324" w14:textId="1706C06A" w:rsidR="00EF1534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30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,00 €</w:t>
                            </w:r>
                          </w:p>
                        </w:tc>
                      </w:tr>
                      <w:tr w:rsidR="00F240B5" w14:paraId="1DFFF8CE" w14:textId="77777777" w:rsidTr="00844776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73535889" w14:textId="5C01B57B" w:rsidR="00F240B5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F240B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Alèses matelas / </w:t>
                            </w:r>
                            <w:proofErr w:type="spellStart"/>
                            <w:r w:rsidRPr="00F240B5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mattress</w:t>
                            </w:r>
                            <w:proofErr w:type="spellEnd"/>
                            <w:r w:rsidRPr="00F240B5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pad</w:t>
                            </w:r>
                            <w:r w:rsidRPr="00F240B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………………</w:t>
                            </w:r>
                            <w:r w:rsidR="00844776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</w:tcPr>
                          <w:p w14:paraId="5F7871E2" w14:textId="7BD69D41" w:rsidR="00F240B5" w:rsidRDefault="00F240B5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AB5DD85" w14:textId="33658B3A" w:rsidR="00F240B5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17,50 €</w:t>
                            </w:r>
                          </w:p>
                        </w:tc>
                      </w:tr>
                      <w:tr w:rsidR="00F240B5" w14:paraId="2B8DD6B7" w14:textId="77777777" w:rsidTr="00844776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18CE057A" w14:textId="0F7F4480" w:rsidR="00F240B5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F240B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Alèses oreillers / </w:t>
                            </w:r>
                            <w:proofErr w:type="spellStart"/>
                            <w:r w:rsidRPr="00F240B5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pillow</w:t>
                            </w:r>
                            <w:proofErr w:type="spellEnd"/>
                            <w:r w:rsidRPr="00F240B5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240B5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covers</w:t>
                            </w:r>
                            <w:proofErr w:type="spellEnd"/>
                            <w:r w:rsidRPr="00F240B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………………</w:t>
                            </w:r>
                            <w:r w:rsidR="00844776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</w:tcPr>
                          <w:p w14:paraId="32B4E453" w14:textId="735BB282" w:rsidR="00F240B5" w:rsidRDefault="00F240B5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0A8172C" w14:textId="2CBA75ED" w:rsidR="00F240B5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3,00 €</w:t>
                            </w:r>
                          </w:p>
                        </w:tc>
                      </w:tr>
                      <w:tr w:rsidR="00EF1534" w14:paraId="05199AB8" w14:textId="77777777" w:rsidTr="00844776">
                        <w:trPr>
                          <w:trHeight w:val="284"/>
                        </w:trPr>
                        <w:tc>
                          <w:tcPr>
                            <w:tcW w:w="3686" w:type="dxa"/>
                            <w:gridSpan w:val="2"/>
                          </w:tcPr>
                          <w:p w14:paraId="7D056333" w14:textId="77777777" w:rsidR="00EF1534" w:rsidRPr="00802978" w:rsidRDefault="00EF1534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Cintres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02978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</w:rPr>
                              <w:t>hangers</w:t>
                            </w:r>
                            <w:proofErr w:type="spellEnd"/>
                            <w:r w:rsidRPr="00802978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7" w:type="dxa"/>
                            <w:gridSpan w:val="2"/>
                          </w:tcPr>
                          <w:p w14:paraId="52BB9C67" w14:textId="1213487A" w:rsidR="00EF1534" w:rsidRDefault="00DC3022" w:rsidP="00BC744F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026C0572" w14:textId="2C70490B" w:rsidR="00EF1534" w:rsidRDefault="00F240B5" w:rsidP="00365118">
                            <w:pPr>
                              <w:tabs>
                                <w:tab w:val="center" w:leader="dot" w:pos="4253"/>
                              </w:tabs>
                              <w:spacing w:after="0"/>
                              <w:ind w:left="-105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1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4</w:t>
                            </w:r>
                            <w:r w:rsidR="00EF1534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0 €</w:t>
                            </w:r>
                          </w:p>
                        </w:tc>
                      </w:tr>
                    </w:tbl>
                    <w:p w14:paraId="42513014" w14:textId="77777777" w:rsidR="00EF1534" w:rsidRDefault="00EF1534" w:rsidP="00EF1534"/>
                  </w:txbxContent>
                </v:textbox>
                <w10:wrap anchorx="margin"/>
              </v:rect>
            </w:pict>
          </mc:Fallback>
        </mc:AlternateContent>
      </w:r>
      <w:r w:rsidR="00FE1184" w:rsidRPr="00C57FFB">
        <w:rPr>
          <w:rFonts w:ascii="Jenna Sue" w:hAnsi="Jenna Sue"/>
          <w:noProof/>
        </w:rPr>
        <mc:AlternateContent>
          <mc:Choice Requires="wps">
            <w:drawing>
              <wp:anchor distT="45720" distB="45720" distL="114300" distR="114300" simplePos="0" relativeHeight="251715583" behindDoc="0" locked="0" layoutInCell="1" allowOverlap="1" wp14:anchorId="6C8D12F0" wp14:editId="6CB7CFC0">
                <wp:simplePos x="0" y="0"/>
                <wp:positionH relativeFrom="column">
                  <wp:posOffset>-196215</wp:posOffset>
                </wp:positionH>
                <wp:positionV relativeFrom="paragraph">
                  <wp:posOffset>8035764</wp:posOffset>
                </wp:positionV>
                <wp:extent cx="5705475" cy="304165"/>
                <wp:effectExtent l="0" t="0" r="0" b="63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04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2D8D" w14:textId="77777777" w:rsidR="00FE1184" w:rsidRPr="00C57FFB" w:rsidRDefault="00FE1184" w:rsidP="00FE11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57FFB">
                              <w:rPr>
                                <w:sz w:val="20"/>
                                <w:szCs w:val="20"/>
                              </w:rPr>
                              <w:t>*À la charge du client en cas de perte ou de casse </w:t>
                            </w:r>
                            <w:proofErr w:type="gramStart"/>
                            <w:r w:rsidRPr="00C57FFB">
                              <w:rPr>
                                <w:sz w:val="20"/>
                                <w:szCs w:val="20"/>
                              </w:rPr>
                              <w:t xml:space="preserve">/  </w:t>
                            </w:r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At</w:t>
                            </w:r>
                            <w:proofErr w:type="gramEnd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proofErr w:type="spellStart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customer's</w:t>
                            </w:r>
                            <w:proofErr w:type="spellEnd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expense</w:t>
                            </w:r>
                            <w:proofErr w:type="spellEnd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 xml:space="preserve"> in case of </w:t>
                            </w:r>
                            <w:proofErr w:type="spellStart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loss</w:t>
                            </w:r>
                            <w:proofErr w:type="spellEnd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proofErr w:type="spellStart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breakage</w:t>
                            </w:r>
                            <w:proofErr w:type="spellEnd"/>
                            <w:r w:rsidRPr="00C57FFB">
                              <w:rPr>
                                <w:rFonts w:asciiTheme="minorHAnsi" w:hAnsiTheme="minorHAnsi" w:cstheme="minorHAnsi"/>
                                <w:i/>
                                <w:color w:val="046A38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12F0" id="_x0000_s1031" type="#_x0000_t202" style="position:absolute;margin-left:-15.45pt;margin-top:632.75pt;width:449.25pt;height:23.95pt;z-index:2517155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" filled="f" stroked="f">
                <v:textbox>
                  <w:txbxContent>
                    <w:p w14:paraId="3AA32D8D" w14:textId="77777777" w:rsidR="00FE1184" w:rsidRPr="00C57FFB" w:rsidRDefault="00FE1184" w:rsidP="00FE1184">
                      <w:pPr>
                        <w:rPr>
                          <w:sz w:val="20"/>
                          <w:szCs w:val="20"/>
                        </w:rPr>
                      </w:pPr>
                      <w:r w:rsidRPr="00C57FFB">
                        <w:rPr>
                          <w:sz w:val="20"/>
                          <w:szCs w:val="20"/>
                        </w:rPr>
                        <w:t>*À la charge du client en cas de perte ou de casse </w:t>
                      </w:r>
                      <w:proofErr w:type="gramStart"/>
                      <w:r w:rsidRPr="00C57FFB">
                        <w:rPr>
                          <w:sz w:val="20"/>
                          <w:szCs w:val="20"/>
                        </w:rPr>
                        <w:t xml:space="preserve">/  </w:t>
                      </w:r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At</w:t>
                      </w:r>
                      <w:proofErr w:type="gramEnd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 xml:space="preserve"> the </w:t>
                      </w:r>
                      <w:proofErr w:type="spellStart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customer's</w:t>
                      </w:r>
                      <w:proofErr w:type="spellEnd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expense</w:t>
                      </w:r>
                      <w:proofErr w:type="spellEnd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 xml:space="preserve"> in case of </w:t>
                      </w:r>
                      <w:proofErr w:type="spellStart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loss</w:t>
                      </w:r>
                      <w:proofErr w:type="spellEnd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 xml:space="preserve"> or </w:t>
                      </w:r>
                      <w:proofErr w:type="spellStart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breakage</w:t>
                      </w:r>
                      <w:proofErr w:type="spellEnd"/>
                      <w:r w:rsidRPr="00C57FFB">
                        <w:rPr>
                          <w:rFonts w:asciiTheme="minorHAnsi" w:hAnsiTheme="minorHAnsi" w:cstheme="minorHAnsi"/>
                          <w:i/>
                          <w:color w:val="046A38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1534" w:rsidSect="009A1483">
      <w:pgSz w:w="11906" w:h="16838"/>
      <w:pgMar w:top="284" w:right="720" w:bottom="720" w:left="720" w:header="708" w:footer="708" w:gutter="0"/>
      <w:pgBorders w:offsetFrom="page">
        <w:top w:val="single" w:sz="18" w:space="24" w:color="948A54" w:themeColor="background2" w:themeShade="80"/>
        <w:left w:val="single" w:sz="18" w:space="24" w:color="948A54" w:themeColor="background2" w:themeShade="80"/>
        <w:bottom w:val="single" w:sz="18" w:space="24" w:color="948A54" w:themeColor="background2" w:themeShade="80"/>
        <w:right w:val="single" w:sz="18" w:space="24" w:color="948A54" w:themeColor="background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965C" w14:textId="77777777" w:rsidR="001D1A0F" w:rsidRDefault="001D1A0F" w:rsidP="001D1A0F">
      <w:pPr>
        <w:spacing w:after="0" w:line="240" w:lineRule="auto"/>
      </w:pPr>
      <w:r>
        <w:separator/>
      </w:r>
    </w:p>
  </w:endnote>
  <w:endnote w:type="continuationSeparator" w:id="0">
    <w:p w14:paraId="6A12D5E8" w14:textId="77777777" w:rsidR="001D1A0F" w:rsidRDefault="001D1A0F" w:rsidP="001D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nna Sue">
    <w:altName w:val="Times New Roman"/>
    <w:charset w:val="00"/>
    <w:family w:val="auto"/>
    <w:pitch w:val="variable"/>
    <w:sig w:usb0="80000023" w:usb1="00000048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ECC0" w14:textId="77777777" w:rsidR="001D1A0F" w:rsidRDefault="001D1A0F" w:rsidP="001D1A0F">
      <w:pPr>
        <w:spacing w:after="0" w:line="240" w:lineRule="auto"/>
      </w:pPr>
      <w:r>
        <w:separator/>
      </w:r>
    </w:p>
  </w:footnote>
  <w:footnote w:type="continuationSeparator" w:id="0">
    <w:p w14:paraId="6A5F9A5B" w14:textId="77777777" w:rsidR="001D1A0F" w:rsidRDefault="001D1A0F" w:rsidP="001D1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24C67"/>
    <w:multiLevelType w:val="hybridMultilevel"/>
    <w:tmpl w:val="21562B74"/>
    <w:lvl w:ilvl="0" w:tplc="83909A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94076">
    <w:abstractNumId w:val="0"/>
  </w:num>
  <w:num w:numId="2" w16cid:durableId="1328283835">
    <w:abstractNumId w:val="0"/>
  </w:num>
  <w:num w:numId="3" w16cid:durableId="182723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31"/>
    <w:rsid w:val="00001B5C"/>
    <w:rsid w:val="00007D1C"/>
    <w:rsid w:val="00012FAC"/>
    <w:rsid w:val="000131CC"/>
    <w:rsid w:val="000141FE"/>
    <w:rsid w:val="00027F21"/>
    <w:rsid w:val="00035848"/>
    <w:rsid w:val="00052E3C"/>
    <w:rsid w:val="000559A0"/>
    <w:rsid w:val="00062070"/>
    <w:rsid w:val="00070BD3"/>
    <w:rsid w:val="00082574"/>
    <w:rsid w:val="00086DE1"/>
    <w:rsid w:val="000A41B2"/>
    <w:rsid w:val="000A6795"/>
    <w:rsid w:val="000C1D80"/>
    <w:rsid w:val="000C5DD6"/>
    <w:rsid w:val="000E27AC"/>
    <w:rsid w:val="000E6B08"/>
    <w:rsid w:val="000F0386"/>
    <w:rsid w:val="000F5250"/>
    <w:rsid w:val="00107DA2"/>
    <w:rsid w:val="001371AC"/>
    <w:rsid w:val="00150055"/>
    <w:rsid w:val="001511E2"/>
    <w:rsid w:val="00166C84"/>
    <w:rsid w:val="00177933"/>
    <w:rsid w:val="001779BE"/>
    <w:rsid w:val="00197C5C"/>
    <w:rsid w:val="001A619B"/>
    <w:rsid w:val="001A73AB"/>
    <w:rsid w:val="001B32BE"/>
    <w:rsid w:val="001D1A0F"/>
    <w:rsid w:val="001D7246"/>
    <w:rsid w:val="00205601"/>
    <w:rsid w:val="00215B69"/>
    <w:rsid w:val="00225BBC"/>
    <w:rsid w:val="00241931"/>
    <w:rsid w:val="0024590F"/>
    <w:rsid w:val="00246A84"/>
    <w:rsid w:val="002521BD"/>
    <w:rsid w:val="002542F4"/>
    <w:rsid w:val="0028178B"/>
    <w:rsid w:val="002909DE"/>
    <w:rsid w:val="00293AA7"/>
    <w:rsid w:val="002A757A"/>
    <w:rsid w:val="002C589A"/>
    <w:rsid w:val="002C74A5"/>
    <w:rsid w:val="002D732F"/>
    <w:rsid w:val="002E522C"/>
    <w:rsid w:val="002F6249"/>
    <w:rsid w:val="002F6E82"/>
    <w:rsid w:val="00321B19"/>
    <w:rsid w:val="003233A7"/>
    <w:rsid w:val="003446CC"/>
    <w:rsid w:val="00354A3F"/>
    <w:rsid w:val="00360566"/>
    <w:rsid w:val="00364EB8"/>
    <w:rsid w:val="00365118"/>
    <w:rsid w:val="00381D92"/>
    <w:rsid w:val="00386D00"/>
    <w:rsid w:val="0038735E"/>
    <w:rsid w:val="00392274"/>
    <w:rsid w:val="00394D51"/>
    <w:rsid w:val="003D697E"/>
    <w:rsid w:val="003F2BAF"/>
    <w:rsid w:val="00413343"/>
    <w:rsid w:val="00414152"/>
    <w:rsid w:val="00421F31"/>
    <w:rsid w:val="00426357"/>
    <w:rsid w:val="00477974"/>
    <w:rsid w:val="00483203"/>
    <w:rsid w:val="0048435C"/>
    <w:rsid w:val="00496F3D"/>
    <w:rsid w:val="004B6AB9"/>
    <w:rsid w:val="004C50BD"/>
    <w:rsid w:val="004C62AC"/>
    <w:rsid w:val="004E70B2"/>
    <w:rsid w:val="004F0EED"/>
    <w:rsid w:val="004F3B72"/>
    <w:rsid w:val="005234D8"/>
    <w:rsid w:val="0052421A"/>
    <w:rsid w:val="005253EB"/>
    <w:rsid w:val="00525637"/>
    <w:rsid w:val="00533D23"/>
    <w:rsid w:val="0054611C"/>
    <w:rsid w:val="00552A9C"/>
    <w:rsid w:val="0055726E"/>
    <w:rsid w:val="00570ED1"/>
    <w:rsid w:val="00571FB4"/>
    <w:rsid w:val="00580628"/>
    <w:rsid w:val="00582BBF"/>
    <w:rsid w:val="00593CC3"/>
    <w:rsid w:val="0059483B"/>
    <w:rsid w:val="005A0852"/>
    <w:rsid w:val="005A48AD"/>
    <w:rsid w:val="005C2187"/>
    <w:rsid w:val="005C3E86"/>
    <w:rsid w:val="005C5447"/>
    <w:rsid w:val="005D3715"/>
    <w:rsid w:val="005D7451"/>
    <w:rsid w:val="005E46DD"/>
    <w:rsid w:val="005E5766"/>
    <w:rsid w:val="00600352"/>
    <w:rsid w:val="00605063"/>
    <w:rsid w:val="006051EB"/>
    <w:rsid w:val="00616FDF"/>
    <w:rsid w:val="0062280B"/>
    <w:rsid w:val="006363B0"/>
    <w:rsid w:val="00642F03"/>
    <w:rsid w:val="00660678"/>
    <w:rsid w:val="00674516"/>
    <w:rsid w:val="00677CFF"/>
    <w:rsid w:val="00680AE5"/>
    <w:rsid w:val="00685E5C"/>
    <w:rsid w:val="00686FDB"/>
    <w:rsid w:val="006900D5"/>
    <w:rsid w:val="006A6540"/>
    <w:rsid w:val="006B6151"/>
    <w:rsid w:val="006C1817"/>
    <w:rsid w:val="006C4151"/>
    <w:rsid w:val="00700C6E"/>
    <w:rsid w:val="00700FE9"/>
    <w:rsid w:val="00706640"/>
    <w:rsid w:val="00716773"/>
    <w:rsid w:val="00726ECE"/>
    <w:rsid w:val="00730559"/>
    <w:rsid w:val="0073741D"/>
    <w:rsid w:val="00744ECD"/>
    <w:rsid w:val="007460AC"/>
    <w:rsid w:val="007570B2"/>
    <w:rsid w:val="00766EB7"/>
    <w:rsid w:val="00773C9E"/>
    <w:rsid w:val="007841AC"/>
    <w:rsid w:val="007B06F6"/>
    <w:rsid w:val="007B3A59"/>
    <w:rsid w:val="007D0396"/>
    <w:rsid w:val="007D0748"/>
    <w:rsid w:val="007D1BD6"/>
    <w:rsid w:val="007E20D2"/>
    <w:rsid w:val="007E45CB"/>
    <w:rsid w:val="007F67F2"/>
    <w:rsid w:val="00801FF1"/>
    <w:rsid w:val="00802978"/>
    <w:rsid w:val="00805F86"/>
    <w:rsid w:val="0081057F"/>
    <w:rsid w:val="0081090E"/>
    <w:rsid w:val="008252F2"/>
    <w:rsid w:val="008257B0"/>
    <w:rsid w:val="00836689"/>
    <w:rsid w:val="00844776"/>
    <w:rsid w:val="008470B1"/>
    <w:rsid w:val="008614B4"/>
    <w:rsid w:val="008657F8"/>
    <w:rsid w:val="008858AE"/>
    <w:rsid w:val="00893FB8"/>
    <w:rsid w:val="00894372"/>
    <w:rsid w:val="008A580A"/>
    <w:rsid w:val="008A7990"/>
    <w:rsid w:val="008B3B64"/>
    <w:rsid w:val="008C287F"/>
    <w:rsid w:val="008C4450"/>
    <w:rsid w:val="008D0BAF"/>
    <w:rsid w:val="00903596"/>
    <w:rsid w:val="00923462"/>
    <w:rsid w:val="00926B42"/>
    <w:rsid w:val="00930D02"/>
    <w:rsid w:val="009311D9"/>
    <w:rsid w:val="00932CCA"/>
    <w:rsid w:val="009420DD"/>
    <w:rsid w:val="009519D8"/>
    <w:rsid w:val="00952A48"/>
    <w:rsid w:val="00971611"/>
    <w:rsid w:val="0098399B"/>
    <w:rsid w:val="009A1483"/>
    <w:rsid w:val="009C2943"/>
    <w:rsid w:val="009D3F3B"/>
    <w:rsid w:val="009D452F"/>
    <w:rsid w:val="009D71F7"/>
    <w:rsid w:val="009D77DB"/>
    <w:rsid w:val="009E3045"/>
    <w:rsid w:val="009F0C1D"/>
    <w:rsid w:val="00A009DD"/>
    <w:rsid w:val="00A033D7"/>
    <w:rsid w:val="00A10AF0"/>
    <w:rsid w:val="00A10AF7"/>
    <w:rsid w:val="00A12B87"/>
    <w:rsid w:val="00A135BE"/>
    <w:rsid w:val="00A575D2"/>
    <w:rsid w:val="00A60765"/>
    <w:rsid w:val="00A71B4A"/>
    <w:rsid w:val="00A80FFE"/>
    <w:rsid w:val="00AA26E9"/>
    <w:rsid w:val="00AA5736"/>
    <w:rsid w:val="00AB389D"/>
    <w:rsid w:val="00AB7597"/>
    <w:rsid w:val="00AC1FAD"/>
    <w:rsid w:val="00AC2F8D"/>
    <w:rsid w:val="00AC53E0"/>
    <w:rsid w:val="00AD0250"/>
    <w:rsid w:val="00AD0701"/>
    <w:rsid w:val="00AF0190"/>
    <w:rsid w:val="00AF0B17"/>
    <w:rsid w:val="00B263AF"/>
    <w:rsid w:val="00B30309"/>
    <w:rsid w:val="00B46CEC"/>
    <w:rsid w:val="00B556FC"/>
    <w:rsid w:val="00B55E7A"/>
    <w:rsid w:val="00B74E4D"/>
    <w:rsid w:val="00B77BB4"/>
    <w:rsid w:val="00B8221E"/>
    <w:rsid w:val="00B83999"/>
    <w:rsid w:val="00B83F18"/>
    <w:rsid w:val="00B955F9"/>
    <w:rsid w:val="00BB3F9F"/>
    <w:rsid w:val="00BC4E32"/>
    <w:rsid w:val="00BC744F"/>
    <w:rsid w:val="00BD5D2C"/>
    <w:rsid w:val="00BF4D02"/>
    <w:rsid w:val="00C00821"/>
    <w:rsid w:val="00C26257"/>
    <w:rsid w:val="00C30CCF"/>
    <w:rsid w:val="00C312F1"/>
    <w:rsid w:val="00C35787"/>
    <w:rsid w:val="00C5435C"/>
    <w:rsid w:val="00C8583B"/>
    <w:rsid w:val="00C86E9F"/>
    <w:rsid w:val="00C90409"/>
    <w:rsid w:val="00C93A6E"/>
    <w:rsid w:val="00C95E13"/>
    <w:rsid w:val="00C97B44"/>
    <w:rsid w:val="00CA10A1"/>
    <w:rsid w:val="00CA5290"/>
    <w:rsid w:val="00CA5ABA"/>
    <w:rsid w:val="00CB2042"/>
    <w:rsid w:val="00CD1E18"/>
    <w:rsid w:val="00CE5E40"/>
    <w:rsid w:val="00CF00A5"/>
    <w:rsid w:val="00CF5ABA"/>
    <w:rsid w:val="00CF658A"/>
    <w:rsid w:val="00D06899"/>
    <w:rsid w:val="00D153F4"/>
    <w:rsid w:val="00D21147"/>
    <w:rsid w:val="00D34C32"/>
    <w:rsid w:val="00D373CF"/>
    <w:rsid w:val="00D50563"/>
    <w:rsid w:val="00D6168B"/>
    <w:rsid w:val="00D75D53"/>
    <w:rsid w:val="00D8093A"/>
    <w:rsid w:val="00D96879"/>
    <w:rsid w:val="00DC004A"/>
    <w:rsid w:val="00DC3022"/>
    <w:rsid w:val="00DC6261"/>
    <w:rsid w:val="00DE5F22"/>
    <w:rsid w:val="00DF4E03"/>
    <w:rsid w:val="00E05F7C"/>
    <w:rsid w:val="00E144D7"/>
    <w:rsid w:val="00E36FD9"/>
    <w:rsid w:val="00E45B93"/>
    <w:rsid w:val="00E56DD3"/>
    <w:rsid w:val="00E679D6"/>
    <w:rsid w:val="00E72E63"/>
    <w:rsid w:val="00E75F25"/>
    <w:rsid w:val="00E84055"/>
    <w:rsid w:val="00EA5AFD"/>
    <w:rsid w:val="00EB01E1"/>
    <w:rsid w:val="00EC54CC"/>
    <w:rsid w:val="00ED06C1"/>
    <w:rsid w:val="00ED3035"/>
    <w:rsid w:val="00EF05AF"/>
    <w:rsid w:val="00EF1534"/>
    <w:rsid w:val="00F059E9"/>
    <w:rsid w:val="00F240B5"/>
    <w:rsid w:val="00F24F66"/>
    <w:rsid w:val="00F40789"/>
    <w:rsid w:val="00F56E97"/>
    <w:rsid w:val="00F620AF"/>
    <w:rsid w:val="00F65CD2"/>
    <w:rsid w:val="00F672E0"/>
    <w:rsid w:val="00F708BB"/>
    <w:rsid w:val="00F77384"/>
    <w:rsid w:val="00F87C74"/>
    <w:rsid w:val="00F97561"/>
    <w:rsid w:val="00FA00B6"/>
    <w:rsid w:val="00FA3E8C"/>
    <w:rsid w:val="00FA775E"/>
    <w:rsid w:val="00FB2F81"/>
    <w:rsid w:val="00FC5ECF"/>
    <w:rsid w:val="00FC65E6"/>
    <w:rsid w:val="00FD3B75"/>
    <w:rsid w:val="00FD4A8D"/>
    <w:rsid w:val="00FD7F1A"/>
    <w:rsid w:val="00FE1184"/>
    <w:rsid w:val="00FF0C3C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10B95C"/>
  <w15:docId w15:val="{A977030C-EBA8-44F4-BE68-C6401668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B4A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71B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1B4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Sansinterligne">
    <w:name w:val="No Spacing"/>
    <w:uiPriority w:val="1"/>
    <w:qFormat/>
    <w:rsid w:val="00A71B4A"/>
    <w:rPr>
      <w:sz w:val="22"/>
      <w:szCs w:val="22"/>
      <w:lang w:eastAsia="en-US"/>
    </w:rPr>
  </w:style>
  <w:style w:type="character" w:styleId="Accentuationlgre">
    <w:name w:val="Subtle Emphasis"/>
    <w:basedOn w:val="Policepardfaut"/>
    <w:uiPriority w:val="19"/>
    <w:qFormat/>
    <w:rsid w:val="00A71B4A"/>
    <w:rPr>
      <w:i/>
      <w:iCs/>
      <w:color w:val="808080" w:themeColor="text1" w:themeTint="7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931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D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1A0F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D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1A0F"/>
    <w:rPr>
      <w:sz w:val="22"/>
      <w:szCs w:val="22"/>
      <w:lang w:eastAsia="en-US"/>
    </w:rPr>
  </w:style>
  <w:style w:type="character" w:customStyle="1" w:styleId="shorttext">
    <w:name w:val="short_text"/>
    <w:basedOn w:val="Policepardfaut"/>
    <w:rsid w:val="007D0396"/>
  </w:style>
  <w:style w:type="paragraph" w:styleId="Paragraphedeliste">
    <w:name w:val="List Paragraph"/>
    <w:basedOn w:val="Normal"/>
    <w:uiPriority w:val="34"/>
    <w:qFormat/>
    <w:rsid w:val="0058062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3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60BE5-F6D6-44CB-A5AD-5BBAEA12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ARRIBAS Angèle</cp:lastModifiedBy>
  <cp:revision>2</cp:revision>
  <cp:lastPrinted>2022-06-27T11:05:00Z</cp:lastPrinted>
  <dcterms:created xsi:type="dcterms:W3CDTF">2026-07-22T07:33:00Z</dcterms:created>
  <dcterms:modified xsi:type="dcterms:W3CDTF">2026-07-22T07:33:00Z</dcterms:modified>
</cp:coreProperties>
</file>